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074A1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1C261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3074A1">
        <w:rPr>
          <w:rFonts w:ascii="Times New Roman" w:hAnsi="Times New Roman" w:cs="Times New Roman"/>
          <w:b/>
          <w:sz w:val="24"/>
          <w:szCs w:val="24"/>
        </w:rPr>
        <w:t xml:space="preserve">                        А.Г. Копытов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3074A1">
        <w:rPr>
          <w:rFonts w:ascii="Times New Roman" w:hAnsi="Times New Roman" w:cs="Times New Roman"/>
          <w:b/>
          <w:sz w:val="24"/>
          <w:szCs w:val="24"/>
        </w:rPr>
        <w:t>___________</w:t>
      </w:r>
      <w:r w:rsidRPr="00F755FA">
        <w:rPr>
          <w:rFonts w:ascii="Times New Roman" w:hAnsi="Times New Roman" w:cs="Times New Roman"/>
          <w:b/>
          <w:sz w:val="24"/>
          <w:szCs w:val="24"/>
        </w:rPr>
        <w:t>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845DB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845DBA">
        <w:rPr>
          <w:rFonts w:ascii="Times New Roman" w:hAnsi="Times New Roman" w:cs="Times New Roman"/>
          <w:b/>
          <w:sz w:val="24"/>
          <w:szCs w:val="24"/>
        </w:rPr>
        <w:t>27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845DBA">
        <w:rPr>
          <w:rFonts w:ascii="Times New Roman" w:hAnsi="Times New Roman" w:cs="Times New Roman"/>
          <w:b/>
          <w:sz w:val="24"/>
          <w:szCs w:val="24"/>
        </w:rPr>
        <w:t>апреля 2023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231D16">
        <w:rPr>
          <w:rFonts w:ascii="Times New Roman" w:hAnsi="Times New Roman" w:cs="Times New Roman"/>
          <w:b/>
          <w:sz w:val="28"/>
          <w:szCs w:val="28"/>
        </w:rPr>
        <w:t xml:space="preserve"> на 2023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61007" w:rsidRPr="00223363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BD2DF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p w:rsidR="00217DF9" w:rsidRPr="00725443" w:rsidRDefault="00217DF9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4A4A1A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4A4A1A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4A4A1A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4A4A1A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Pr="00E22897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71B8C" w:rsidRPr="00457900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271B8C" w:rsidRPr="00634D29" w:rsidRDefault="00271B8C" w:rsidP="00271B8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 w:rsidR="00FC2D3C"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Pr="00445F65" w:rsidRDefault="00B47D7B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1 200</w:t>
            </w:r>
            <w:r w:rsidR="00FB4D91">
              <w:rPr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1B8C" w:rsidRPr="00DF495E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97A6E" w:rsidRPr="000672C3" w:rsidTr="004A4A1A">
        <w:trPr>
          <w:trHeight w:val="91"/>
        </w:trPr>
        <w:tc>
          <w:tcPr>
            <w:tcW w:w="420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97A6E" w:rsidRPr="000672C3" w:rsidRDefault="00997A6E" w:rsidP="00997A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97A6E" w:rsidRPr="000672C3" w:rsidRDefault="00997A6E" w:rsidP="00997A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</w:t>
            </w:r>
            <w:r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</w:t>
            </w:r>
          </w:p>
        </w:tc>
        <w:tc>
          <w:tcPr>
            <w:tcW w:w="1275" w:type="dxa"/>
          </w:tcPr>
          <w:p w:rsidR="00997A6E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97A6E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Pr="00A27A5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71B8C" w:rsidRPr="00A27A5C" w:rsidRDefault="00271B8C" w:rsidP="00271B8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271B8C" w:rsidRPr="00A27A5C" w:rsidRDefault="00271B8C" w:rsidP="00271B8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71B8C" w:rsidRPr="00A27A5C" w:rsidRDefault="00271B8C" w:rsidP="00A30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ХМАО, г. Ханты-Мансийск, 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30 000 000,00</w:t>
            </w:r>
          </w:p>
        </w:tc>
        <w:tc>
          <w:tcPr>
            <w:tcW w:w="1417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33.</w:t>
            </w:r>
          </w:p>
          <w:p w:rsidR="008724BA" w:rsidRPr="00A27A5C" w:rsidRDefault="008724BA" w:rsidP="008724BA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8724BA" w:rsidRPr="00A27A5C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  <w:p w:rsidR="00135725" w:rsidRDefault="00135725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8724BA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Default="00F33854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724BA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8724BA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Default="00F33854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724BA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71B8C" w:rsidRDefault="00271B8C" w:rsidP="00271B8C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271B8C" w:rsidRPr="00922F8F" w:rsidRDefault="00271B8C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271B8C" w:rsidRPr="00A27A5C" w:rsidRDefault="003247B0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A27A5C" w:rsidRDefault="0013755D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3755D" w:rsidRDefault="0013755D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9CD" w:rsidRPr="00ED6867" w:rsidTr="004A4A1A">
        <w:trPr>
          <w:trHeight w:val="91"/>
        </w:trPr>
        <w:tc>
          <w:tcPr>
            <w:tcW w:w="420" w:type="dxa"/>
          </w:tcPr>
          <w:p w:rsidR="00F469CD" w:rsidRDefault="00997A6E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</w:t>
            </w:r>
            <w:r w:rsidR="00B778FB">
              <w:rPr>
                <w:rFonts w:ascii="Times New Roman" w:hAnsi="Times New Roman" w:cs="Times New Roman"/>
                <w:sz w:val="20"/>
                <w:szCs w:val="20"/>
              </w:rPr>
              <w:t>государственных балансов за 202</w:t>
            </w:r>
            <w:r w:rsidR="00A30AC8">
              <w:rPr>
                <w:rFonts w:ascii="Times New Roman" w:hAnsi="Times New Roman" w:cs="Times New Roman"/>
                <w:sz w:val="20"/>
                <w:szCs w:val="20"/>
              </w:rPr>
              <w:t xml:space="preserve"> год, по состоянию на 01.01.2022</w:t>
            </w: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997A6E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271B8C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69CD"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271B8C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69CD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71B8C" w:rsidRDefault="00271B8C" w:rsidP="00271B8C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Default="00A040D5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338 218,00</w:t>
            </w:r>
          </w:p>
        </w:tc>
        <w:tc>
          <w:tcPr>
            <w:tcW w:w="1417" w:type="dxa"/>
          </w:tcPr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186918" w:rsidRDefault="00271B8C" w:rsidP="00271B8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Pr="000672C3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FC2D3C" w:rsidRPr="001442DD" w:rsidRDefault="00A30AC8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(4</w:t>
            </w:r>
            <w:r w:rsidR="00FC2D3C"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этап).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</w:t>
            </w:r>
            <w:r w:rsidR="00A30AC8">
              <w:rPr>
                <w:rFonts w:ascii="Times New Roman" w:hAnsi="Times New Roman" w:cs="Times New Roman"/>
                <w:sz w:val="20"/>
                <w:szCs w:val="20"/>
              </w:rPr>
              <w:t>иванию импортного оборудования(4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этап).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873 548,67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оперативно-технологическому управлению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помещений Заказчика в здани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расположенном по адресу: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техническому обслуживанию инженерных систем 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помещений Заказчика в здани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расположенном по адресу: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400 000,00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E5A46" w:rsidRPr="00ED6867" w:rsidTr="004A4A1A">
        <w:trPr>
          <w:trHeight w:val="91"/>
        </w:trPr>
        <w:tc>
          <w:tcPr>
            <w:tcW w:w="420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BE5A46" w:rsidRDefault="00BE5A46" w:rsidP="00BE5A4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848" w:type="dxa"/>
            <w:gridSpan w:val="2"/>
          </w:tcPr>
          <w:p w:rsidR="00BE5A46" w:rsidRDefault="00BE5A46" w:rsidP="00BE5A46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985" w:type="dxa"/>
          </w:tcPr>
          <w:p w:rsidR="00BE5A46" w:rsidRPr="00EE3138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лицензии</w:t>
            </w:r>
            <w:r w:rsid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на п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рограммное обеспечение “NextGIS Web”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 в редакции стандарт, второй год использования</w:t>
            </w:r>
          </w:p>
        </w:tc>
        <w:tc>
          <w:tcPr>
            <w:tcW w:w="1275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E5A46" w:rsidRPr="005B090F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E5A46" w:rsidRPr="005B090F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125 000,00</w:t>
            </w:r>
          </w:p>
        </w:tc>
        <w:tc>
          <w:tcPr>
            <w:tcW w:w="1417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343" w:rsidRPr="00BE5A46" w:rsidTr="004A4A1A">
        <w:trPr>
          <w:trHeight w:val="91"/>
        </w:trPr>
        <w:tc>
          <w:tcPr>
            <w:tcW w:w="420" w:type="dxa"/>
          </w:tcPr>
          <w:p w:rsidR="003B1343" w:rsidRDefault="00DA59F9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3B1343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848" w:type="dxa"/>
            <w:gridSpan w:val="2"/>
          </w:tcPr>
          <w:p w:rsidR="003B1343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14.12</w:t>
            </w:r>
          </w:p>
        </w:tc>
        <w:tc>
          <w:tcPr>
            <w:tcW w:w="1985" w:type="dxa"/>
          </w:tcPr>
          <w:p w:rsidR="003B1343" w:rsidRPr="007C5664" w:rsidRDefault="003B1343" w:rsidP="003B13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спец. одежды для безопасного выполнения работ.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174 467,00</w:t>
            </w:r>
          </w:p>
        </w:tc>
        <w:tc>
          <w:tcPr>
            <w:tcW w:w="1417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F2AF0" w:rsidRPr="00BE5A46" w:rsidTr="000F2AF0">
        <w:trPr>
          <w:trHeight w:val="91"/>
        </w:trPr>
        <w:tc>
          <w:tcPr>
            <w:tcW w:w="420" w:type="dxa"/>
          </w:tcPr>
          <w:p w:rsidR="000F2AF0" w:rsidRPr="009F5F04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0F2AF0" w:rsidRPr="00E45317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0F2AF0" w:rsidRPr="00E45317" w:rsidRDefault="000F2AF0" w:rsidP="000F2AF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0F2AF0" w:rsidRPr="000558A7" w:rsidRDefault="000F2AF0" w:rsidP="000F2AF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2AF0" w:rsidRPr="004530B1" w:rsidRDefault="009F21C1" w:rsidP="000F2AF0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8 750 000,00</w:t>
            </w:r>
          </w:p>
        </w:tc>
        <w:tc>
          <w:tcPr>
            <w:tcW w:w="1417" w:type="dxa"/>
          </w:tcPr>
          <w:p w:rsidR="000F2AF0" w:rsidRPr="001442DD" w:rsidRDefault="000F2AF0" w:rsidP="000F2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0F2AF0" w:rsidRPr="001442DD" w:rsidRDefault="000F2AF0" w:rsidP="000F2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7F0A2A" w:rsidRPr="00BE5A46" w:rsidTr="000F2AF0">
        <w:trPr>
          <w:trHeight w:val="91"/>
        </w:trPr>
        <w:tc>
          <w:tcPr>
            <w:tcW w:w="420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F0A2A" w:rsidRDefault="007F0A2A" w:rsidP="007F0A2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  <w:vAlign w:val="center"/>
          </w:tcPr>
          <w:p w:rsidR="007F0A2A" w:rsidRPr="000558A7" w:rsidRDefault="007F0A2A" w:rsidP="007F0A2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 консультационных услуг.</w:t>
            </w:r>
          </w:p>
        </w:tc>
        <w:tc>
          <w:tcPr>
            <w:tcW w:w="1275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F0A2A" w:rsidRDefault="007F0A2A" w:rsidP="007F0A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400 000,00</w:t>
            </w:r>
          </w:p>
        </w:tc>
        <w:tc>
          <w:tcPr>
            <w:tcW w:w="1417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7F0A2A" w:rsidRPr="001442DD" w:rsidRDefault="007F0A2A" w:rsidP="007F0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71F20" w:rsidRPr="00BE5A46" w:rsidTr="003D75C4">
        <w:trPr>
          <w:trHeight w:val="91"/>
        </w:trPr>
        <w:tc>
          <w:tcPr>
            <w:tcW w:w="420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571F20" w:rsidRPr="00A27A5C" w:rsidRDefault="00571F20" w:rsidP="00571F20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571F20" w:rsidRPr="00A27A5C" w:rsidRDefault="00571F20" w:rsidP="00571F20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ХМАО, г. Ханты-Мансийск,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 Студенческая 2.</w:t>
            </w:r>
          </w:p>
        </w:tc>
        <w:tc>
          <w:tcPr>
            <w:tcW w:w="1275" w:type="dxa"/>
          </w:tcPr>
          <w:p w:rsidR="00571F20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71F20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570 809,23</w:t>
            </w:r>
          </w:p>
        </w:tc>
        <w:tc>
          <w:tcPr>
            <w:tcW w:w="1417" w:type="dxa"/>
          </w:tcPr>
          <w:p w:rsidR="00270F13" w:rsidRPr="001442DD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0F13" w:rsidRPr="00BE5A46" w:rsidTr="004A4A1A">
        <w:trPr>
          <w:trHeight w:val="91"/>
        </w:trPr>
        <w:tc>
          <w:tcPr>
            <w:tcW w:w="42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270F13" w:rsidRDefault="00270F13" w:rsidP="00270F1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848" w:type="dxa"/>
            <w:gridSpan w:val="2"/>
          </w:tcPr>
          <w:p w:rsidR="00270F13" w:rsidRDefault="00270F13" w:rsidP="00270F1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20.11</w:t>
            </w:r>
          </w:p>
        </w:tc>
        <w:tc>
          <w:tcPr>
            <w:tcW w:w="1985" w:type="dxa"/>
          </w:tcPr>
          <w:p w:rsidR="00270F13" w:rsidRPr="007C5664" w:rsidRDefault="00270F13" w:rsidP="00270F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газовых смесей согласно спецификации для выполнения лабораторных работ.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16160" w:type="dxa"/>
            <w:gridSpan w:val="17"/>
          </w:tcPr>
          <w:p w:rsidR="00270F13" w:rsidRPr="00F32C44" w:rsidRDefault="00270F13" w:rsidP="00270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A24FD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270F13" w:rsidRPr="0099274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270F13" w:rsidRPr="00EA7AED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270F13" w:rsidRPr="00FB2E4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70F13" w:rsidRPr="000F5ACE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A24FD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270F13" w:rsidRDefault="00270F13" w:rsidP="00270F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270F13" w:rsidRDefault="00270F13" w:rsidP="00270F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70F13" w:rsidRPr="00AE6C75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927D07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518D" w:rsidTr="004A4A1A">
        <w:trPr>
          <w:trHeight w:val="91"/>
        </w:trPr>
        <w:tc>
          <w:tcPr>
            <w:tcW w:w="420" w:type="dxa"/>
          </w:tcPr>
          <w:p w:rsidR="0000518D" w:rsidRPr="00A24FDB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840" w:type="dxa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985" w:type="dxa"/>
          </w:tcPr>
          <w:p w:rsidR="0000518D" w:rsidRPr="00AE6C75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согласно спецификации.</w:t>
            </w:r>
          </w:p>
        </w:tc>
        <w:tc>
          <w:tcPr>
            <w:tcW w:w="1275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518D" w:rsidRDefault="0000518D" w:rsidP="000051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125 000,00</w:t>
            </w:r>
          </w:p>
        </w:tc>
        <w:tc>
          <w:tcPr>
            <w:tcW w:w="1417" w:type="dxa"/>
          </w:tcPr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0518D" w:rsidRDefault="00471DE8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ЗК</w:t>
            </w:r>
          </w:p>
        </w:tc>
        <w:tc>
          <w:tcPr>
            <w:tcW w:w="92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0518D" w:rsidTr="004A4A1A">
        <w:trPr>
          <w:trHeight w:val="91"/>
        </w:trPr>
        <w:tc>
          <w:tcPr>
            <w:tcW w:w="420" w:type="dxa"/>
          </w:tcPr>
          <w:p w:rsidR="0000518D" w:rsidRPr="00A24FDB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840" w:type="dxa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985" w:type="dxa"/>
          </w:tcPr>
          <w:p w:rsidR="0000518D" w:rsidRPr="0000518D" w:rsidRDefault="0000518D" w:rsidP="000051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персональных компьютеров в сборе (в т.ч. мыши, клавиатуры)</w:t>
            </w:r>
          </w:p>
          <w:p w:rsidR="0000518D" w:rsidRPr="0000518D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518D" w:rsidRDefault="0000518D" w:rsidP="000051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00518D" w:rsidRPr="00271B8C" w:rsidRDefault="00471DE8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00518D" w:rsidRPr="00271B8C" w:rsidRDefault="00471DE8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0518D" w:rsidRDefault="00471DE8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ЗК</w:t>
            </w:r>
          </w:p>
        </w:tc>
        <w:tc>
          <w:tcPr>
            <w:tcW w:w="92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44A21" w:rsidTr="004A4A1A">
        <w:trPr>
          <w:trHeight w:val="91"/>
        </w:trPr>
        <w:tc>
          <w:tcPr>
            <w:tcW w:w="420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944A21" w:rsidRDefault="00944A21" w:rsidP="00944A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840" w:type="dxa"/>
          </w:tcPr>
          <w:p w:rsidR="00944A21" w:rsidRDefault="00944A21" w:rsidP="00944A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1985" w:type="dxa"/>
          </w:tcPr>
          <w:p w:rsidR="00944A21" w:rsidRPr="00944A21" w:rsidRDefault="00944A21" w:rsidP="00944A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4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газовых смесей согласно спецификации для выполнения лабораторных работ.</w:t>
            </w:r>
          </w:p>
        </w:tc>
        <w:tc>
          <w:tcPr>
            <w:tcW w:w="1275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44A21" w:rsidRDefault="00944A21" w:rsidP="00944A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215 760,00</w:t>
            </w:r>
          </w:p>
        </w:tc>
        <w:tc>
          <w:tcPr>
            <w:tcW w:w="1417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944A21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944A21" w:rsidRPr="00271B8C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944A21" w:rsidRPr="00271B8C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D75C4" w:rsidTr="004A4A1A">
        <w:trPr>
          <w:trHeight w:val="91"/>
        </w:trPr>
        <w:tc>
          <w:tcPr>
            <w:tcW w:w="42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228.25.12</w:t>
            </w:r>
          </w:p>
        </w:tc>
        <w:tc>
          <w:tcPr>
            <w:tcW w:w="1985" w:type="dxa"/>
          </w:tcPr>
          <w:p w:rsidR="003D75C4" w:rsidRPr="00944A21" w:rsidRDefault="00A9264C" w:rsidP="003D75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сплит системы для охлаждения помещений ИБП.</w:t>
            </w:r>
          </w:p>
        </w:tc>
        <w:tc>
          <w:tcPr>
            <w:tcW w:w="1275" w:type="dxa"/>
          </w:tcPr>
          <w:p w:rsidR="003D75C4" w:rsidRPr="00160608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75C4" w:rsidRDefault="00A9264C" w:rsidP="003D75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130 000,00</w:t>
            </w:r>
          </w:p>
        </w:tc>
        <w:tc>
          <w:tcPr>
            <w:tcW w:w="1417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D75C4" w:rsidTr="004A4A1A">
        <w:trPr>
          <w:trHeight w:val="91"/>
        </w:trPr>
        <w:tc>
          <w:tcPr>
            <w:tcW w:w="42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71.20.13</w:t>
            </w:r>
          </w:p>
        </w:tc>
        <w:tc>
          <w:tcPr>
            <w:tcW w:w="840" w:type="dxa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71.20.13</w:t>
            </w:r>
          </w:p>
        </w:tc>
        <w:tc>
          <w:tcPr>
            <w:tcW w:w="1985" w:type="dxa"/>
          </w:tcPr>
          <w:p w:rsidR="003D75C4" w:rsidRPr="00944A21" w:rsidRDefault="00A9264C" w:rsidP="003D75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по проведению электрических измерении испытания электроустановок здания.</w:t>
            </w:r>
          </w:p>
        </w:tc>
        <w:tc>
          <w:tcPr>
            <w:tcW w:w="1275" w:type="dxa"/>
          </w:tcPr>
          <w:p w:rsidR="003D75C4" w:rsidRPr="00160608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75C4" w:rsidRDefault="004D1866" w:rsidP="003D75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236 380,00</w:t>
            </w:r>
          </w:p>
        </w:tc>
        <w:tc>
          <w:tcPr>
            <w:tcW w:w="1417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D1866" w:rsidTr="004A4A1A">
        <w:trPr>
          <w:trHeight w:val="91"/>
        </w:trPr>
        <w:tc>
          <w:tcPr>
            <w:tcW w:w="420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4D1866" w:rsidRDefault="004D1866" w:rsidP="004D18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840" w:type="dxa"/>
          </w:tcPr>
          <w:p w:rsidR="004D1866" w:rsidRDefault="004D1866" w:rsidP="004D18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1985" w:type="dxa"/>
          </w:tcPr>
          <w:p w:rsidR="00926775" w:rsidRPr="00926775" w:rsidRDefault="00926775" w:rsidP="00926775">
            <w:pPr>
              <w:pStyle w:val="a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26775">
              <w:rPr>
                <w:sz w:val="20"/>
                <w:szCs w:val="20"/>
              </w:rPr>
              <w:t xml:space="preserve">Закупка на </w:t>
            </w:r>
            <w:r w:rsidR="00E35DAB">
              <w:rPr>
                <w:color w:val="000000"/>
                <w:sz w:val="20"/>
                <w:szCs w:val="20"/>
              </w:rPr>
              <w:t>выполнение следующих работ</w:t>
            </w:r>
            <w:r w:rsidRPr="00926775">
              <w:rPr>
                <w:color w:val="000000"/>
                <w:sz w:val="20"/>
                <w:szCs w:val="20"/>
              </w:rPr>
              <w:t>:</w:t>
            </w:r>
          </w:p>
          <w:p w:rsidR="004D1866" w:rsidRPr="004D1866" w:rsidRDefault="00926775" w:rsidP="009267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подготовка технических планов объектов недвижимого имущества, принадлежащих Департаменту недропользования и природных ресурсов ХМАО-Югры на праве собственности, в соответствии с Перечнем объектов, с целью подготовки документов согласно Техническому заданию необходимых для осуществления государственного учета Объектов.</w:t>
            </w:r>
            <w:r w:rsidRPr="0092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4D1866" w:rsidRPr="00160608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D1866" w:rsidRPr="00DF495E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4D1866" w:rsidRPr="00DF495E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D1866" w:rsidRPr="005B090F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D1866" w:rsidRPr="005B090F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D1866" w:rsidRPr="00160608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156 000,00</w:t>
            </w:r>
          </w:p>
        </w:tc>
        <w:tc>
          <w:tcPr>
            <w:tcW w:w="1417" w:type="dxa"/>
          </w:tcPr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4D1866" w:rsidRPr="00271B8C" w:rsidRDefault="00B60052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096B38" w:rsidRDefault="00096B38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B60052" w:rsidTr="004A4A1A">
        <w:trPr>
          <w:trHeight w:val="91"/>
        </w:trPr>
        <w:tc>
          <w:tcPr>
            <w:tcW w:w="420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B60052" w:rsidRDefault="00B60052" w:rsidP="00B600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840" w:type="dxa"/>
          </w:tcPr>
          <w:p w:rsidR="00B60052" w:rsidRDefault="00B60052" w:rsidP="00B600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1985" w:type="dxa"/>
          </w:tcPr>
          <w:p w:rsidR="00B60052" w:rsidRPr="00B60052" w:rsidRDefault="00B60052" w:rsidP="00B600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00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п.4,2 Государственного задания.</w:t>
            </w:r>
          </w:p>
        </w:tc>
        <w:tc>
          <w:tcPr>
            <w:tcW w:w="1275" w:type="dxa"/>
          </w:tcPr>
          <w:p w:rsidR="00B60052" w:rsidRPr="00160608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0052" w:rsidRPr="00DF495E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0052" w:rsidRPr="00DF495E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0052" w:rsidRPr="005B090F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0052" w:rsidRPr="005B090F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0052" w:rsidRDefault="00B60052" w:rsidP="00B600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</w:p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D7D7A" w:rsidTr="004A4A1A">
        <w:trPr>
          <w:trHeight w:val="91"/>
        </w:trPr>
        <w:tc>
          <w:tcPr>
            <w:tcW w:w="42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22.29.25</w:t>
            </w:r>
          </w:p>
        </w:tc>
        <w:tc>
          <w:tcPr>
            <w:tcW w:w="840" w:type="dxa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22.29.25</w:t>
            </w:r>
          </w:p>
        </w:tc>
        <w:tc>
          <w:tcPr>
            <w:tcW w:w="1985" w:type="dxa"/>
          </w:tcPr>
          <w:p w:rsidR="000D7D7A" w:rsidRPr="00B60052" w:rsidRDefault="000D7D7A" w:rsidP="000D7D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связующих стержней для периферийного оборудования.</w:t>
            </w:r>
          </w:p>
        </w:tc>
        <w:tc>
          <w:tcPr>
            <w:tcW w:w="1275" w:type="dxa"/>
          </w:tcPr>
          <w:p w:rsidR="000D7D7A" w:rsidRPr="00160608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D7D7A" w:rsidRDefault="000D7D7A" w:rsidP="000D7D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242 360,00</w:t>
            </w:r>
          </w:p>
        </w:tc>
        <w:tc>
          <w:tcPr>
            <w:tcW w:w="1417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D7D7A" w:rsidRPr="00271B8C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D7D7A" w:rsidTr="004A4A1A">
        <w:trPr>
          <w:trHeight w:val="91"/>
        </w:trPr>
        <w:tc>
          <w:tcPr>
            <w:tcW w:w="42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45.20.21</w:t>
            </w:r>
          </w:p>
        </w:tc>
        <w:tc>
          <w:tcPr>
            <w:tcW w:w="840" w:type="dxa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45.20.21</w:t>
            </w:r>
          </w:p>
        </w:tc>
        <w:tc>
          <w:tcPr>
            <w:tcW w:w="1985" w:type="dxa"/>
          </w:tcPr>
          <w:p w:rsidR="000D7D7A" w:rsidRPr="00B60052" w:rsidRDefault="000D7D7A" w:rsidP="000D7D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работ по техническому обслуживанию и планово-предупредительному ремонту узлов и агрегатов автомобиля Тойота ЛК200.</w:t>
            </w:r>
          </w:p>
        </w:tc>
        <w:tc>
          <w:tcPr>
            <w:tcW w:w="1275" w:type="dxa"/>
          </w:tcPr>
          <w:p w:rsidR="000D7D7A" w:rsidRPr="00160608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D7D7A" w:rsidRDefault="000D7D7A" w:rsidP="000D7D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234 254,00</w:t>
            </w:r>
          </w:p>
        </w:tc>
        <w:tc>
          <w:tcPr>
            <w:tcW w:w="1417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D7D7A" w:rsidRPr="00271B8C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63421" w:rsidTr="004A4A1A">
        <w:trPr>
          <w:trHeight w:val="91"/>
        </w:trPr>
        <w:tc>
          <w:tcPr>
            <w:tcW w:w="420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C63421" w:rsidRDefault="00C63421" w:rsidP="00C634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C63421" w:rsidRDefault="00C63421" w:rsidP="00C634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C63421" w:rsidRDefault="00C63421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63421" w:rsidRDefault="00BD2DFC" w:rsidP="00C63421">
            <w:pPr>
              <w:rPr>
                <w:sz w:val="18"/>
                <w:szCs w:val="18"/>
              </w:rPr>
            </w:pPr>
            <w:bookmarkStart w:id="0" w:name="_GoBack"/>
            <w:r>
              <w:rPr>
                <w:sz w:val="18"/>
                <w:szCs w:val="18"/>
              </w:rPr>
              <w:t>2 050 000,00</w:t>
            </w:r>
            <w:bookmarkEnd w:id="0"/>
          </w:p>
        </w:tc>
        <w:tc>
          <w:tcPr>
            <w:tcW w:w="1417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63421" w:rsidRDefault="00C63421" w:rsidP="00C634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 года</w:t>
            </w:r>
          </w:p>
        </w:tc>
        <w:tc>
          <w:tcPr>
            <w:tcW w:w="1559" w:type="dxa"/>
          </w:tcPr>
          <w:p w:rsidR="00C63421" w:rsidRDefault="00792EA8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63421" w:rsidRDefault="00C63421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2024года</w:t>
            </w:r>
          </w:p>
        </w:tc>
        <w:tc>
          <w:tcPr>
            <w:tcW w:w="709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ЗП</w:t>
            </w:r>
          </w:p>
        </w:tc>
        <w:tc>
          <w:tcPr>
            <w:tcW w:w="921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2EA8" w:rsidTr="004A4A1A">
        <w:trPr>
          <w:trHeight w:val="91"/>
        </w:trPr>
        <w:tc>
          <w:tcPr>
            <w:tcW w:w="420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792EA8" w:rsidRDefault="00792EA8" w:rsidP="00792EA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792EA8" w:rsidRDefault="00792EA8" w:rsidP="00792EA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92EA8" w:rsidRDefault="00792EA8" w:rsidP="00792E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850 000,00</w:t>
            </w:r>
          </w:p>
        </w:tc>
        <w:tc>
          <w:tcPr>
            <w:tcW w:w="1417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792EA8" w:rsidRDefault="00792EA8" w:rsidP="00792E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 года</w:t>
            </w:r>
          </w:p>
        </w:tc>
        <w:tc>
          <w:tcPr>
            <w:tcW w:w="1559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2024года</w:t>
            </w:r>
          </w:p>
        </w:tc>
        <w:tc>
          <w:tcPr>
            <w:tcW w:w="709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ЗП</w:t>
            </w:r>
          </w:p>
        </w:tc>
        <w:tc>
          <w:tcPr>
            <w:tcW w:w="921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0F13" w:rsidTr="004A4A1A">
        <w:trPr>
          <w:trHeight w:val="91"/>
        </w:trPr>
        <w:tc>
          <w:tcPr>
            <w:tcW w:w="16160" w:type="dxa"/>
            <w:gridSpan w:val="17"/>
          </w:tcPr>
          <w:p w:rsidR="00270F13" w:rsidRPr="00F32C44" w:rsidRDefault="00270F13" w:rsidP="00270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270F13" w:rsidRPr="00160608" w:rsidTr="004A4A1A">
        <w:trPr>
          <w:trHeight w:val="91"/>
        </w:trPr>
        <w:tc>
          <w:tcPr>
            <w:tcW w:w="16160" w:type="dxa"/>
            <w:gridSpan w:val="17"/>
          </w:tcPr>
          <w:p w:rsidR="00270F13" w:rsidRPr="00F32C44" w:rsidRDefault="00270F13" w:rsidP="00270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270F13" w:rsidRPr="00160608" w:rsidTr="004A4A1A">
        <w:trPr>
          <w:trHeight w:val="91"/>
        </w:trPr>
        <w:tc>
          <w:tcPr>
            <w:tcW w:w="420" w:type="dxa"/>
          </w:tcPr>
          <w:p w:rsidR="00270F13" w:rsidRPr="001817C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270F13" w:rsidRPr="0016060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70F13" w:rsidRPr="00576443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RPr="00160608" w:rsidTr="004A4A1A">
        <w:trPr>
          <w:trHeight w:val="91"/>
        </w:trPr>
        <w:tc>
          <w:tcPr>
            <w:tcW w:w="420" w:type="dxa"/>
          </w:tcPr>
          <w:p w:rsidR="00270F13" w:rsidRPr="001817C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70F13" w:rsidRPr="0016060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270F13" w:rsidRPr="00576443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1817C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70F13" w:rsidRPr="002C3DBC" w:rsidRDefault="00270F13" w:rsidP="00270F13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270F13" w:rsidRPr="00DF18C1" w:rsidRDefault="00270F13" w:rsidP="00270F13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270F13" w:rsidRPr="0016060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D52885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681AF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F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270F13" w:rsidRPr="00681AF8" w:rsidRDefault="00270F13" w:rsidP="00270F13">
            <w:pPr>
              <w:pStyle w:val="ConsPlusCell"/>
            </w:pPr>
            <w:r w:rsidRPr="00681AF8">
              <w:t>95</w:t>
            </w:r>
          </w:p>
        </w:tc>
        <w:tc>
          <w:tcPr>
            <w:tcW w:w="848" w:type="dxa"/>
            <w:gridSpan w:val="2"/>
          </w:tcPr>
          <w:p w:rsidR="00270F13" w:rsidRPr="00681AF8" w:rsidRDefault="00270F13" w:rsidP="00270F13">
            <w:pPr>
              <w:pStyle w:val="ConsPlusCell"/>
            </w:pPr>
            <w:r w:rsidRPr="00681AF8"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270F13" w:rsidRPr="00681AF8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AF8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фирмы Xerox.</w:t>
            </w:r>
          </w:p>
        </w:tc>
        <w:tc>
          <w:tcPr>
            <w:tcW w:w="1275" w:type="dxa"/>
          </w:tcPr>
          <w:p w:rsidR="00270F13" w:rsidRPr="00160608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0F13" w:rsidRPr="005B090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D52885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0F2AF0">
        <w:trPr>
          <w:trHeight w:val="91"/>
        </w:trPr>
        <w:tc>
          <w:tcPr>
            <w:tcW w:w="420" w:type="dxa"/>
          </w:tcPr>
          <w:p w:rsidR="00270F13" w:rsidRPr="009F5F04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270F13" w:rsidRPr="000558A7" w:rsidRDefault="00270F13" w:rsidP="00270F1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70F13" w:rsidRPr="004530B1" w:rsidRDefault="00270F13" w:rsidP="00270F13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</w:tbl>
    <w:p w:rsidR="00670CE2" w:rsidRPr="00F10086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F10086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5C4" w:rsidRDefault="003D75C4" w:rsidP="00D90696">
      <w:pPr>
        <w:spacing w:after="0" w:line="240" w:lineRule="auto"/>
      </w:pPr>
      <w:r>
        <w:separator/>
      </w:r>
    </w:p>
  </w:endnote>
  <w:endnote w:type="continuationSeparator" w:id="0">
    <w:p w:rsidR="003D75C4" w:rsidRDefault="003D75C4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5C4" w:rsidRDefault="003D75C4" w:rsidP="00D90696">
      <w:pPr>
        <w:spacing w:after="0" w:line="240" w:lineRule="auto"/>
      </w:pPr>
      <w:r>
        <w:separator/>
      </w:r>
    </w:p>
  </w:footnote>
  <w:footnote w:type="continuationSeparator" w:id="0">
    <w:p w:rsidR="003D75C4" w:rsidRDefault="003D75C4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478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518D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21E"/>
    <w:rsid w:val="00032511"/>
    <w:rsid w:val="000327CD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6B38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38B0"/>
    <w:rsid w:val="000D4B53"/>
    <w:rsid w:val="000D6DF4"/>
    <w:rsid w:val="000D7448"/>
    <w:rsid w:val="000D7D7A"/>
    <w:rsid w:val="000E053C"/>
    <w:rsid w:val="000E055E"/>
    <w:rsid w:val="000E2B23"/>
    <w:rsid w:val="000E3D3D"/>
    <w:rsid w:val="000E4565"/>
    <w:rsid w:val="000E5E02"/>
    <w:rsid w:val="000E68A9"/>
    <w:rsid w:val="000E7728"/>
    <w:rsid w:val="000E7BD6"/>
    <w:rsid w:val="000F0990"/>
    <w:rsid w:val="000F1CFF"/>
    <w:rsid w:val="000F2363"/>
    <w:rsid w:val="000F2AF0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725"/>
    <w:rsid w:val="00135CFE"/>
    <w:rsid w:val="00137215"/>
    <w:rsid w:val="0013755D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5A6B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2A2A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2612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4DF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DF9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1D16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953"/>
    <w:rsid w:val="00247B00"/>
    <w:rsid w:val="00250361"/>
    <w:rsid w:val="00250623"/>
    <w:rsid w:val="0025576A"/>
    <w:rsid w:val="00256C8B"/>
    <w:rsid w:val="00256F19"/>
    <w:rsid w:val="00257947"/>
    <w:rsid w:val="002614E8"/>
    <w:rsid w:val="002620D5"/>
    <w:rsid w:val="0026264B"/>
    <w:rsid w:val="00262DD5"/>
    <w:rsid w:val="00262EFB"/>
    <w:rsid w:val="00263E60"/>
    <w:rsid w:val="00263ED1"/>
    <w:rsid w:val="00264AA9"/>
    <w:rsid w:val="00264D2D"/>
    <w:rsid w:val="00265028"/>
    <w:rsid w:val="00265E92"/>
    <w:rsid w:val="00266582"/>
    <w:rsid w:val="002668D8"/>
    <w:rsid w:val="00266A8E"/>
    <w:rsid w:val="00267384"/>
    <w:rsid w:val="0027045B"/>
    <w:rsid w:val="002709D0"/>
    <w:rsid w:val="00270F13"/>
    <w:rsid w:val="00271B8C"/>
    <w:rsid w:val="002727B4"/>
    <w:rsid w:val="0027403C"/>
    <w:rsid w:val="0027502C"/>
    <w:rsid w:val="00276829"/>
    <w:rsid w:val="0028325A"/>
    <w:rsid w:val="00283525"/>
    <w:rsid w:val="00284D20"/>
    <w:rsid w:val="00285DE7"/>
    <w:rsid w:val="0028617F"/>
    <w:rsid w:val="00287BC0"/>
    <w:rsid w:val="00290031"/>
    <w:rsid w:val="002917B2"/>
    <w:rsid w:val="002920DD"/>
    <w:rsid w:val="002921B7"/>
    <w:rsid w:val="002923F3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2D31"/>
    <w:rsid w:val="002A50D4"/>
    <w:rsid w:val="002A7689"/>
    <w:rsid w:val="002B056D"/>
    <w:rsid w:val="002B18DF"/>
    <w:rsid w:val="002B1D8E"/>
    <w:rsid w:val="002B24C1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8CF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4A1"/>
    <w:rsid w:val="0030762A"/>
    <w:rsid w:val="00307B79"/>
    <w:rsid w:val="00312F8D"/>
    <w:rsid w:val="003131AC"/>
    <w:rsid w:val="00313F6D"/>
    <w:rsid w:val="0031487C"/>
    <w:rsid w:val="0031502A"/>
    <w:rsid w:val="00315E5F"/>
    <w:rsid w:val="00316810"/>
    <w:rsid w:val="0032032B"/>
    <w:rsid w:val="00320343"/>
    <w:rsid w:val="00322746"/>
    <w:rsid w:val="00322D98"/>
    <w:rsid w:val="00322E9D"/>
    <w:rsid w:val="00324421"/>
    <w:rsid w:val="003247B0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418"/>
    <w:rsid w:val="00341600"/>
    <w:rsid w:val="0034597C"/>
    <w:rsid w:val="00347D45"/>
    <w:rsid w:val="00350566"/>
    <w:rsid w:val="00350B18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2D6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122"/>
    <w:rsid w:val="003A6C8E"/>
    <w:rsid w:val="003A6DB6"/>
    <w:rsid w:val="003B039A"/>
    <w:rsid w:val="003B1343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3CFD"/>
    <w:rsid w:val="003D5B28"/>
    <w:rsid w:val="003D5E17"/>
    <w:rsid w:val="003D613D"/>
    <w:rsid w:val="003D6387"/>
    <w:rsid w:val="003D6826"/>
    <w:rsid w:val="003D6A30"/>
    <w:rsid w:val="003D6D18"/>
    <w:rsid w:val="003D720F"/>
    <w:rsid w:val="003D75C4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17C8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2683"/>
    <w:rsid w:val="00423201"/>
    <w:rsid w:val="00423F9F"/>
    <w:rsid w:val="0042474A"/>
    <w:rsid w:val="004261B3"/>
    <w:rsid w:val="0042675F"/>
    <w:rsid w:val="0043380A"/>
    <w:rsid w:val="00434EC3"/>
    <w:rsid w:val="00437457"/>
    <w:rsid w:val="00440E1F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0CAE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1DE8"/>
    <w:rsid w:val="0047248B"/>
    <w:rsid w:val="0047272D"/>
    <w:rsid w:val="004755D5"/>
    <w:rsid w:val="004758DD"/>
    <w:rsid w:val="00475B2E"/>
    <w:rsid w:val="00475DB6"/>
    <w:rsid w:val="0047653B"/>
    <w:rsid w:val="0047755F"/>
    <w:rsid w:val="0048006C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49AA"/>
    <w:rsid w:val="004A4A1A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18B9"/>
    <w:rsid w:val="004C1DC3"/>
    <w:rsid w:val="004C28EC"/>
    <w:rsid w:val="004C290A"/>
    <w:rsid w:val="004C405E"/>
    <w:rsid w:val="004C4CE4"/>
    <w:rsid w:val="004D1866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2F5F"/>
    <w:rsid w:val="005040B4"/>
    <w:rsid w:val="005062A0"/>
    <w:rsid w:val="00510568"/>
    <w:rsid w:val="005124B8"/>
    <w:rsid w:val="005128FA"/>
    <w:rsid w:val="005142AC"/>
    <w:rsid w:val="005142B3"/>
    <w:rsid w:val="0051480A"/>
    <w:rsid w:val="005149F4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617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98D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1F20"/>
    <w:rsid w:val="0057325F"/>
    <w:rsid w:val="00573CFB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12F"/>
    <w:rsid w:val="00587C65"/>
    <w:rsid w:val="0059003C"/>
    <w:rsid w:val="005908A9"/>
    <w:rsid w:val="0059309F"/>
    <w:rsid w:val="0059335A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00D8"/>
    <w:rsid w:val="005F1952"/>
    <w:rsid w:val="005F46E9"/>
    <w:rsid w:val="005F5AC4"/>
    <w:rsid w:val="005F5C8F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0314"/>
    <w:rsid w:val="006514C6"/>
    <w:rsid w:val="00651A69"/>
    <w:rsid w:val="00651D73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67FC3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1AF8"/>
    <w:rsid w:val="00682079"/>
    <w:rsid w:val="006828D8"/>
    <w:rsid w:val="00682BF7"/>
    <w:rsid w:val="00682E8E"/>
    <w:rsid w:val="00683CED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6DCD"/>
    <w:rsid w:val="006C78BC"/>
    <w:rsid w:val="006D281F"/>
    <w:rsid w:val="006D2A27"/>
    <w:rsid w:val="006D3824"/>
    <w:rsid w:val="006D3925"/>
    <w:rsid w:val="006D513B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1A8A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051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2EA8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5664"/>
    <w:rsid w:val="007C6AFA"/>
    <w:rsid w:val="007C7E15"/>
    <w:rsid w:val="007D2EB2"/>
    <w:rsid w:val="007D3A09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0A2A"/>
    <w:rsid w:val="007F3AB1"/>
    <w:rsid w:val="007F6506"/>
    <w:rsid w:val="008007AB"/>
    <w:rsid w:val="00802736"/>
    <w:rsid w:val="00803A3D"/>
    <w:rsid w:val="00804987"/>
    <w:rsid w:val="00805DCD"/>
    <w:rsid w:val="008063AF"/>
    <w:rsid w:val="00806A24"/>
    <w:rsid w:val="00807857"/>
    <w:rsid w:val="00810EA1"/>
    <w:rsid w:val="00811108"/>
    <w:rsid w:val="00811414"/>
    <w:rsid w:val="008116CC"/>
    <w:rsid w:val="008143D9"/>
    <w:rsid w:val="008155EE"/>
    <w:rsid w:val="00815F47"/>
    <w:rsid w:val="0081619A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5DBA"/>
    <w:rsid w:val="0084681E"/>
    <w:rsid w:val="0084702D"/>
    <w:rsid w:val="0084707A"/>
    <w:rsid w:val="00847859"/>
    <w:rsid w:val="00850345"/>
    <w:rsid w:val="008529D6"/>
    <w:rsid w:val="0085351F"/>
    <w:rsid w:val="00853B73"/>
    <w:rsid w:val="008557BB"/>
    <w:rsid w:val="00860812"/>
    <w:rsid w:val="00861163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24BA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234A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1A23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4C3"/>
    <w:rsid w:val="008E6CAD"/>
    <w:rsid w:val="008E6FFF"/>
    <w:rsid w:val="008F0527"/>
    <w:rsid w:val="008F092C"/>
    <w:rsid w:val="008F3F6A"/>
    <w:rsid w:val="008F50E3"/>
    <w:rsid w:val="009027A6"/>
    <w:rsid w:val="00903425"/>
    <w:rsid w:val="00903A55"/>
    <w:rsid w:val="00903F7C"/>
    <w:rsid w:val="00905262"/>
    <w:rsid w:val="00910BF7"/>
    <w:rsid w:val="009114D8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6775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4A21"/>
    <w:rsid w:val="0094534F"/>
    <w:rsid w:val="0095045B"/>
    <w:rsid w:val="009543A9"/>
    <w:rsid w:val="0095445E"/>
    <w:rsid w:val="0095666B"/>
    <w:rsid w:val="00957440"/>
    <w:rsid w:val="00957EC3"/>
    <w:rsid w:val="00960AEE"/>
    <w:rsid w:val="0096135A"/>
    <w:rsid w:val="00961539"/>
    <w:rsid w:val="00962C9C"/>
    <w:rsid w:val="00962D07"/>
    <w:rsid w:val="009632BA"/>
    <w:rsid w:val="0096539E"/>
    <w:rsid w:val="009658DD"/>
    <w:rsid w:val="009661DE"/>
    <w:rsid w:val="0096652A"/>
    <w:rsid w:val="009668D4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A6E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21C1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0D5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0AC8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2095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5E58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264C"/>
    <w:rsid w:val="00A931B9"/>
    <w:rsid w:val="00A948C1"/>
    <w:rsid w:val="00A9530D"/>
    <w:rsid w:val="00A95CC0"/>
    <w:rsid w:val="00AA065D"/>
    <w:rsid w:val="00AA1596"/>
    <w:rsid w:val="00AA1F2B"/>
    <w:rsid w:val="00AA3224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2E3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088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0E83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47BDD"/>
    <w:rsid w:val="00B47D7B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0052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681"/>
    <w:rsid w:val="00B75CAA"/>
    <w:rsid w:val="00B77712"/>
    <w:rsid w:val="00B778FB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564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8C0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1E32"/>
    <w:rsid w:val="00BD2DFC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5A46"/>
    <w:rsid w:val="00BE642B"/>
    <w:rsid w:val="00BE66E1"/>
    <w:rsid w:val="00BF0C1D"/>
    <w:rsid w:val="00BF2A2D"/>
    <w:rsid w:val="00BF4EAC"/>
    <w:rsid w:val="00BF5B1A"/>
    <w:rsid w:val="00BF5CFE"/>
    <w:rsid w:val="00BF69BC"/>
    <w:rsid w:val="00BF74ED"/>
    <w:rsid w:val="00BF7FA1"/>
    <w:rsid w:val="00C02F88"/>
    <w:rsid w:val="00C03166"/>
    <w:rsid w:val="00C03713"/>
    <w:rsid w:val="00C0584B"/>
    <w:rsid w:val="00C061B0"/>
    <w:rsid w:val="00C1082E"/>
    <w:rsid w:val="00C10FC7"/>
    <w:rsid w:val="00C125A6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4B85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3421"/>
    <w:rsid w:val="00C6418C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59E"/>
    <w:rsid w:val="00C90C9E"/>
    <w:rsid w:val="00C91497"/>
    <w:rsid w:val="00C914BB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5C"/>
    <w:rsid w:val="00D036AA"/>
    <w:rsid w:val="00D0398C"/>
    <w:rsid w:val="00D05E42"/>
    <w:rsid w:val="00D05F9F"/>
    <w:rsid w:val="00D1240B"/>
    <w:rsid w:val="00D14A03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2A81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AF6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AB4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59F9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09A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5A2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DAB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0903"/>
    <w:rsid w:val="00EE1B8C"/>
    <w:rsid w:val="00EE2300"/>
    <w:rsid w:val="00EE3138"/>
    <w:rsid w:val="00EE3B22"/>
    <w:rsid w:val="00EE409B"/>
    <w:rsid w:val="00EE5578"/>
    <w:rsid w:val="00EE5C44"/>
    <w:rsid w:val="00EE7AD4"/>
    <w:rsid w:val="00EF035B"/>
    <w:rsid w:val="00EF0E89"/>
    <w:rsid w:val="00EF0F2E"/>
    <w:rsid w:val="00EF133A"/>
    <w:rsid w:val="00EF1F35"/>
    <w:rsid w:val="00EF2158"/>
    <w:rsid w:val="00EF26C0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086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385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5CEE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879"/>
    <w:rsid w:val="00F639A3"/>
    <w:rsid w:val="00F65E58"/>
    <w:rsid w:val="00F66AC8"/>
    <w:rsid w:val="00F674D7"/>
    <w:rsid w:val="00F70142"/>
    <w:rsid w:val="00F705BE"/>
    <w:rsid w:val="00F72721"/>
    <w:rsid w:val="00F72D85"/>
    <w:rsid w:val="00F74D83"/>
    <w:rsid w:val="00F755E1"/>
    <w:rsid w:val="00F755FA"/>
    <w:rsid w:val="00F75754"/>
    <w:rsid w:val="00F761AF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83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4D91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2D3C"/>
    <w:rsid w:val="00FC3DEE"/>
    <w:rsid w:val="00FC4E04"/>
    <w:rsid w:val="00FC5260"/>
    <w:rsid w:val="00FC5539"/>
    <w:rsid w:val="00FC58C1"/>
    <w:rsid w:val="00FC58EA"/>
    <w:rsid w:val="00FC5EB0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43D2"/>
    <w:rsid w:val="00FF4696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09"/>
    <o:shapelayout v:ext="edit">
      <o:idmap v:ext="edit" data="1"/>
    </o:shapelayout>
  </w:shapeDefaults>
  <w:decimalSymbol w:val=","/>
  <w:listSeparator w:val=";"/>
  <w14:docId w14:val="63D8869D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8bf8a64b8551e1msonormal">
    <w:name w:val="228bf8a64b8551e1msonormal"/>
    <w:basedOn w:val="a"/>
    <w:rsid w:val="0048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1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2537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6880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5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4207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624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0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4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254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5468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E4BAC-750E-4DE0-BB3A-CC432AACF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1875</Words>
  <Characters>10688</Characters>
  <Application>Microsoft Office Word</Application>
  <DocSecurity>0</DocSecurity>
  <Lines>89</Lines>
  <Paragraphs>25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9</cp:revision>
  <cp:lastPrinted>2023-02-28T05:45:00Z</cp:lastPrinted>
  <dcterms:created xsi:type="dcterms:W3CDTF">2023-03-28T06:23:00Z</dcterms:created>
  <dcterms:modified xsi:type="dcterms:W3CDTF">2023-04-26T10:01:00Z</dcterms:modified>
</cp:coreProperties>
</file>