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7143D">
        <w:rPr>
          <w:rFonts w:ascii="Times New Roman" w:hAnsi="Times New Roman" w:cs="Times New Roman"/>
          <w:b/>
        </w:rPr>
        <w:t xml:space="preserve">                             </w:t>
      </w:r>
      <w:r w:rsidR="00601EA5">
        <w:rPr>
          <w:rFonts w:ascii="Times New Roman" w:hAnsi="Times New Roman" w:cs="Times New Roman"/>
          <w:b/>
        </w:rPr>
        <w:t>Руководител</w:t>
      </w:r>
      <w:r w:rsidR="009B1653">
        <w:rPr>
          <w:rFonts w:ascii="Times New Roman" w:hAnsi="Times New Roman" w:cs="Times New Roman"/>
          <w:b/>
        </w:rPr>
        <w:t>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9B1653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6F04F7">
        <w:rPr>
          <w:rFonts w:ascii="Times New Roman" w:hAnsi="Times New Roman" w:cs="Times New Roman"/>
          <w:b/>
        </w:rPr>
        <w:t>«</w:t>
      </w:r>
      <w:r w:rsidR="00FA6009">
        <w:rPr>
          <w:rFonts w:ascii="Times New Roman" w:hAnsi="Times New Roman" w:cs="Times New Roman"/>
          <w:b/>
        </w:rPr>
        <w:t>1</w:t>
      </w:r>
      <w:r w:rsidR="00740E11" w:rsidRPr="00D329E5">
        <w:rPr>
          <w:rFonts w:ascii="Times New Roman" w:hAnsi="Times New Roman" w:cs="Times New Roman"/>
          <w:b/>
        </w:rPr>
        <w:t>7</w:t>
      </w:r>
      <w:r w:rsidR="00446590">
        <w:rPr>
          <w:rFonts w:ascii="Times New Roman" w:hAnsi="Times New Roman" w:cs="Times New Roman"/>
          <w:b/>
        </w:rPr>
        <w:t xml:space="preserve">» </w:t>
      </w:r>
      <w:r w:rsidR="00FA6009">
        <w:rPr>
          <w:rFonts w:ascii="Times New Roman" w:hAnsi="Times New Roman" w:cs="Times New Roman"/>
          <w:b/>
        </w:rPr>
        <w:t>декабря</w:t>
      </w:r>
      <w:r w:rsidR="00C15BDC" w:rsidRPr="006F04F7">
        <w:rPr>
          <w:rFonts w:ascii="Times New Roman" w:hAnsi="Times New Roman" w:cs="Times New Roman"/>
          <w:b/>
        </w:rPr>
        <w:t xml:space="preserve"> </w:t>
      </w:r>
      <w:r w:rsidR="00C73C26">
        <w:rPr>
          <w:rFonts w:ascii="Times New Roman" w:hAnsi="Times New Roman" w:cs="Times New Roman"/>
          <w:b/>
        </w:rPr>
        <w:t>2015</w:t>
      </w:r>
      <w:r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 на 2016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090D2D" w:rsidRPr="00C31D91" w:rsidRDefault="00090D2D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C02F88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6" w:type="dxa"/>
        <w:tblInd w:w="-36" w:type="dxa"/>
        <w:tblLayout w:type="fixed"/>
        <w:tblLook w:val="04A0" w:firstRow="1" w:lastRow="0" w:firstColumn="1" w:lastColumn="0" w:noHBand="0" w:noVBand="1"/>
      </w:tblPr>
      <w:tblGrid>
        <w:gridCol w:w="455"/>
        <w:gridCol w:w="566"/>
        <w:gridCol w:w="849"/>
        <w:gridCol w:w="1985"/>
        <w:gridCol w:w="1275"/>
        <w:gridCol w:w="709"/>
        <w:gridCol w:w="709"/>
        <w:gridCol w:w="850"/>
        <w:gridCol w:w="851"/>
        <w:gridCol w:w="850"/>
        <w:gridCol w:w="1370"/>
        <w:gridCol w:w="1134"/>
        <w:gridCol w:w="993"/>
        <w:gridCol w:w="992"/>
        <w:gridCol w:w="709"/>
        <w:gridCol w:w="850"/>
        <w:gridCol w:w="2099"/>
      </w:tblGrid>
      <w:tr w:rsidR="00333098" w:rsidRPr="00371577" w:rsidTr="00AF050F">
        <w:trPr>
          <w:trHeight w:val="258"/>
        </w:trPr>
        <w:tc>
          <w:tcPr>
            <w:tcW w:w="455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6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9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726" w:type="dxa"/>
            <w:gridSpan w:val="10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992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709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49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AF050F">
        <w:trPr>
          <w:trHeight w:val="167"/>
        </w:trPr>
        <w:tc>
          <w:tcPr>
            <w:tcW w:w="45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18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1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37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127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992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099" w:type="dxa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AF050F">
        <w:trPr>
          <w:trHeight w:val="91"/>
        </w:trPr>
        <w:tc>
          <w:tcPr>
            <w:tcW w:w="45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0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37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993" w:type="dxa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992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9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29E5" w:rsidRPr="00371577" w:rsidTr="00AF050F">
        <w:trPr>
          <w:trHeight w:val="91"/>
        </w:trPr>
        <w:tc>
          <w:tcPr>
            <w:tcW w:w="455" w:type="dxa"/>
          </w:tcPr>
          <w:p w:rsidR="00D329E5" w:rsidRPr="00C608D4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6" w:type="dxa"/>
          </w:tcPr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D329E5" w:rsidRPr="004338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</w:p>
        </w:tc>
        <w:tc>
          <w:tcPr>
            <w:tcW w:w="1275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329E5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D329E5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15февраля</w:t>
            </w:r>
          </w:p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3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Декабрь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329E5" w:rsidRPr="00371577" w:rsidTr="00AF050F">
        <w:trPr>
          <w:trHeight w:val="91"/>
        </w:trPr>
        <w:tc>
          <w:tcPr>
            <w:tcW w:w="455" w:type="dxa"/>
          </w:tcPr>
          <w:p w:rsidR="00D329E5" w:rsidRPr="00740E1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566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849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1985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Закупка услуги по проведению текущего ремонта недвижимого имущества</w:t>
            </w: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в течении года   при возникновении необходимости выполнения косметических ремонтов)</w:t>
            </w:r>
          </w:p>
        </w:tc>
        <w:tc>
          <w:tcPr>
            <w:tcW w:w="709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055</w:t>
            </w:r>
          </w:p>
        </w:tc>
        <w:tc>
          <w:tcPr>
            <w:tcW w:w="709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301F01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70 131</w:t>
            </w:r>
          </w:p>
        </w:tc>
        <w:tc>
          <w:tcPr>
            <w:tcW w:w="850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550 000,00</w:t>
            </w:r>
          </w:p>
        </w:tc>
        <w:tc>
          <w:tcPr>
            <w:tcW w:w="2127" w:type="dxa"/>
            <w:gridSpan w:val="2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период с января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декабря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329E5" w:rsidRPr="00371577" w:rsidTr="00AF050F">
        <w:trPr>
          <w:trHeight w:val="91"/>
        </w:trPr>
        <w:tc>
          <w:tcPr>
            <w:tcW w:w="455" w:type="dxa"/>
          </w:tcPr>
          <w:p w:rsidR="00D329E5" w:rsidRPr="00493756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6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84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198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Закупка мебели</w:t>
            </w:r>
          </w:p>
        </w:tc>
        <w:tc>
          <w:tcPr>
            <w:tcW w:w="127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при необходимости покупки мебели) </w:t>
            </w:r>
          </w:p>
        </w:tc>
        <w:tc>
          <w:tcPr>
            <w:tcW w:w="709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329E5" w:rsidRPr="0003689C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2127" w:type="dxa"/>
            <w:gridSpan w:val="2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период с января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декабря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B734A" w:rsidRPr="00371577" w:rsidTr="00AF050F">
        <w:trPr>
          <w:trHeight w:val="91"/>
        </w:trPr>
        <w:tc>
          <w:tcPr>
            <w:tcW w:w="455" w:type="dxa"/>
          </w:tcPr>
          <w:p w:rsidR="00C70F01" w:rsidRPr="00493756" w:rsidRDefault="00493756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6" w:type="dxa"/>
          </w:tcPr>
          <w:p w:rsidR="00C70F01" w:rsidRPr="00D329E5" w:rsidRDefault="00D329E5" w:rsidP="00F30DD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C70F01" w:rsidRPr="00F23D0A" w:rsidRDefault="00C70F01" w:rsidP="00F30DD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C70F01" w:rsidRPr="00F23D0A" w:rsidRDefault="00D329E5" w:rsidP="00F30D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C70F01" w:rsidRPr="00F23D0A" w:rsidRDefault="00C70F01" w:rsidP="00F30DD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</w:p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C70F01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Февраль 201</w:t>
            </w:r>
            <w:r w:rsidR="00AF05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3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 w:rsidR="00AF05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C70F01" w:rsidRPr="00F23D0A" w:rsidRDefault="001C09C9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F4499" w:rsidRPr="00371577" w:rsidTr="00AF050F">
        <w:trPr>
          <w:trHeight w:val="91"/>
        </w:trPr>
        <w:tc>
          <w:tcPr>
            <w:tcW w:w="455" w:type="dxa"/>
          </w:tcPr>
          <w:p w:rsidR="002F4499" w:rsidRPr="00493756" w:rsidRDefault="00493756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6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9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рационального недропользования им. В.И. Шпильмана» с   использованием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автоматизированных баз, данных»</w:t>
            </w:r>
          </w:p>
          <w:p w:rsidR="002F4499" w:rsidRPr="00763BB4" w:rsidRDefault="002F4499" w:rsidP="002F4499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F4499" w:rsidRPr="00763BB4" w:rsidRDefault="00493756" w:rsidP="002F449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371 7</w:t>
            </w:r>
            <w:r w:rsidR="002F4499" w:rsidRPr="00763BB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00.00</w:t>
            </w:r>
          </w:p>
        </w:tc>
        <w:tc>
          <w:tcPr>
            <w:tcW w:w="1134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3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763BB4" w:rsidTr="00AF050F">
        <w:trPr>
          <w:trHeight w:val="91"/>
        </w:trPr>
        <w:tc>
          <w:tcPr>
            <w:tcW w:w="455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566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00000</w:t>
            </w:r>
          </w:p>
        </w:tc>
        <w:tc>
          <w:tcPr>
            <w:tcW w:w="198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«Подготовка и проведение XIII конференции молодых специалистов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71 131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C62210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2 500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3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AF050F" w:rsidRPr="00F23D0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734A" w:rsidRPr="00371577" w:rsidTr="00AF050F">
        <w:trPr>
          <w:trHeight w:val="91"/>
        </w:trPr>
        <w:tc>
          <w:tcPr>
            <w:tcW w:w="455" w:type="dxa"/>
          </w:tcPr>
          <w:p w:rsidR="00C70F01" w:rsidRPr="00493756" w:rsidRDefault="00493756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6" w:type="dxa"/>
          </w:tcPr>
          <w:p w:rsidR="00C70F01" w:rsidRPr="00DF495E" w:rsidRDefault="005C22B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C70F01" w:rsidRPr="005C22BA" w:rsidRDefault="005C22B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70F01" w:rsidRPr="00DF495E" w:rsidRDefault="00C70F01" w:rsidP="00F30D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0F01" w:rsidRDefault="00493756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350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000.00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300 000.00</w:t>
            </w:r>
          </w:p>
        </w:tc>
        <w:tc>
          <w:tcPr>
            <w:tcW w:w="1134" w:type="dxa"/>
          </w:tcPr>
          <w:p w:rsidR="00C70F01" w:rsidRPr="00DF495E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3" w:type="dxa"/>
          </w:tcPr>
          <w:p w:rsidR="00C70F01" w:rsidRPr="00DF495E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C70F01" w:rsidRPr="00DF495E" w:rsidRDefault="001C09C9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C22BA" w:rsidRPr="00371577" w:rsidTr="00AF050F">
        <w:trPr>
          <w:trHeight w:val="91"/>
        </w:trPr>
        <w:tc>
          <w:tcPr>
            <w:tcW w:w="455" w:type="dxa"/>
          </w:tcPr>
          <w:p w:rsidR="005C22BA" w:rsidRPr="00493756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6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5C22BA" w:rsidRPr="005C22BA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763B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символики;</w:t>
            </w:r>
          </w:p>
          <w:p w:rsidR="005C22BA" w:rsidRPr="00763BB4" w:rsidRDefault="005C22BA" w:rsidP="005C22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299 000,00</w:t>
            </w:r>
          </w:p>
        </w:tc>
        <w:tc>
          <w:tcPr>
            <w:tcW w:w="1134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3" w:type="dxa"/>
          </w:tcPr>
          <w:p w:rsidR="005C22BA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92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C22BA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5C22BA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02F88" w:rsidRPr="00371577" w:rsidTr="00343DD4">
        <w:trPr>
          <w:trHeight w:val="91"/>
        </w:trPr>
        <w:tc>
          <w:tcPr>
            <w:tcW w:w="455" w:type="dxa"/>
          </w:tcPr>
          <w:p w:rsidR="00C02F88" w:rsidRPr="00493756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 w:colFirst="1" w:colLast="2"/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6" w:type="dxa"/>
          </w:tcPr>
          <w:p w:rsidR="00C02F88" w:rsidRPr="00160608" w:rsidRDefault="00C02F88" w:rsidP="00C02F88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02F88" w:rsidRPr="00160608" w:rsidRDefault="00C02F88" w:rsidP="00C02F88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02F88" w:rsidRPr="005637F5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Выпуск ежегодника «Недропользование в Ханты-мансийск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ом автономном округе-Югра в 2014</w:t>
            </w: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году»</w:t>
            </w:r>
          </w:p>
        </w:tc>
        <w:tc>
          <w:tcPr>
            <w:tcW w:w="1275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250 000,00</w:t>
            </w:r>
          </w:p>
        </w:tc>
        <w:tc>
          <w:tcPr>
            <w:tcW w:w="1134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93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bookmarkEnd w:id="0"/>
      <w:tr w:rsidR="00AF050F" w:rsidRPr="00371577" w:rsidTr="00AF050F">
        <w:trPr>
          <w:trHeight w:val="91"/>
        </w:trPr>
        <w:tc>
          <w:tcPr>
            <w:tcW w:w="455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6" w:type="dxa"/>
            <w:vAlign w:val="center"/>
          </w:tcPr>
          <w:p w:rsidR="00AF050F" w:rsidRPr="005B090F" w:rsidRDefault="005C22BA" w:rsidP="00AF050F">
            <w:pPr>
              <w:pStyle w:val="ConsPlusCell"/>
            </w:pPr>
            <w:r>
              <w:t>74.9</w:t>
            </w:r>
          </w:p>
        </w:tc>
        <w:tc>
          <w:tcPr>
            <w:tcW w:w="849" w:type="dxa"/>
            <w:vAlign w:val="center"/>
          </w:tcPr>
          <w:p w:rsidR="00AF050F" w:rsidRPr="005B090F" w:rsidRDefault="005C22BA" w:rsidP="00AF050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74.9</w:t>
            </w:r>
          </w:p>
        </w:tc>
        <w:tc>
          <w:tcPr>
            <w:tcW w:w="1985" w:type="dxa"/>
          </w:tcPr>
          <w:p w:rsidR="00AF050F" w:rsidRDefault="00AF050F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Закупка технического обслуживания и ремонта копировал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ьно-множительного оборудования.</w:t>
            </w:r>
          </w:p>
          <w:p w:rsidR="00AF050F" w:rsidRPr="0043380A" w:rsidRDefault="00AF050F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09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5B090F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1 136 4</w:t>
            </w:r>
            <w:r w:rsidR="00AF050F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93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ода</w:t>
            </w:r>
          </w:p>
        </w:tc>
        <w:tc>
          <w:tcPr>
            <w:tcW w:w="992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32032B" w:rsidRPr="00371577" w:rsidTr="00AF050F">
        <w:trPr>
          <w:trHeight w:val="91"/>
        </w:trPr>
        <w:tc>
          <w:tcPr>
            <w:tcW w:w="455" w:type="dxa"/>
          </w:tcPr>
          <w:p w:rsidR="0032032B" w:rsidRPr="00493756" w:rsidRDefault="00493756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6" w:type="dxa"/>
          </w:tcPr>
          <w:p w:rsidR="0032032B" w:rsidRPr="00160608" w:rsidRDefault="003C7058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32032B" w:rsidRPr="00160608" w:rsidRDefault="003C7058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32032B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32032B" w:rsidRPr="00536714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vAlign w:val="center"/>
          </w:tcPr>
          <w:p w:rsidR="0032032B" w:rsidRPr="00160608" w:rsidRDefault="0032032B" w:rsidP="0032032B">
            <w:pPr>
              <w:pStyle w:val="ConsPlusCell"/>
            </w:pPr>
            <w:r w:rsidRPr="00160608">
              <w:t>256,257</w:t>
            </w:r>
          </w:p>
        </w:tc>
        <w:tc>
          <w:tcPr>
            <w:tcW w:w="709" w:type="dxa"/>
            <w:vAlign w:val="center"/>
          </w:tcPr>
          <w:p w:rsidR="0032032B" w:rsidRPr="00160608" w:rsidRDefault="0032032B" w:rsidP="0032032B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32032B" w:rsidRPr="009C2820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Лот№1-</w:t>
            </w:r>
          </w:p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637 200,00</w:t>
            </w:r>
          </w:p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Лот№2-</w:t>
            </w:r>
          </w:p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525 000,00</w:t>
            </w:r>
          </w:p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Лот№3-</w:t>
            </w:r>
          </w:p>
          <w:p w:rsidR="0032032B" w:rsidRPr="00740E11" w:rsidRDefault="00493756" w:rsidP="0032032B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</w:t>
            </w:r>
            <w:r w:rsidR="00740E11" w:rsidRPr="00740E11">
              <w:rPr>
                <w:rFonts w:ascii="Times New Roman" w:hAnsi="Times New Roman" w:cs="Times New Roman"/>
                <w:sz w:val="18"/>
                <w:szCs w:val="18"/>
              </w:rPr>
              <w:t>0.</w:t>
            </w:r>
            <w:r w:rsidR="00740E11" w:rsidRPr="00740E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Лот№4-</w:t>
            </w:r>
          </w:p>
          <w:p w:rsidR="0032032B" w:rsidRPr="00740E11" w:rsidRDefault="00740E1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32032B" w:rsidRPr="00740E11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32032B" w:rsidRDefault="00AF050F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</w:t>
            </w:r>
            <w:r w:rsidR="0032032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3" w:type="dxa"/>
          </w:tcPr>
          <w:p w:rsidR="0032032B" w:rsidRPr="00160608" w:rsidRDefault="00AF050F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32032B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AF050F">
        <w:trPr>
          <w:trHeight w:val="91"/>
        </w:trPr>
        <w:tc>
          <w:tcPr>
            <w:tcW w:w="455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</w:t>
            </w:r>
          </w:p>
        </w:tc>
        <w:tc>
          <w:tcPr>
            <w:tcW w:w="566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49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выпуска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системы Консультант Плюс</w:t>
            </w:r>
          </w:p>
          <w:p w:rsidR="001C09C9" w:rsidRPr="00710719" w:rsidRDefault="001C09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09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C09C9" w:rsidRPr="00160608" w:rsidRDefault="00915F2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1 065 4</w:t>
            </w:r>
            <w:r w:rsidR="003131AC">
              <w:rPr>
                <w:rFonts w:ascii="Times New Roman" w:hAnsi="Times New Roman" w:cs="Times New Roman"/>
                <w:sz w:val="18"/>
                <w:szCs w:val="18"/>
              </w:rPr>
              <w:t>88,00</w:t>
            </w:r>
          </w:p>
        </w:tc>
        <w:tc>
          <w:tcPr>
            <w:tcW w:w="1134" w:type="dxa"/>
          </w:tcPr>
          <w:p w:rsidR="001C09C9" w:rsidRPr="00160608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Октябрь, 2016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3" w:type="dxa"/>
          </w:tcPr>
          <w:p w:rsidR="001C09C9" w:rsidRPr="00160608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AF050F">
        <w:trPr>
          <w:trHeight w:val="91"/>
        </w:trPr>
        <w:tc>
          <w:tcPr>
            <w:tcW w:w="455" w:type="dxa"/>
          </w:tcPr>
          <w:p w:rsidR="00C70F01" w:rsidRPr="00493756" w:rsidRDefault="00493756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6" w:type="dxa"/>
            <w:vAlign w:val="center"/>
          </w:tcPr>
          <w:p w:rsidR="00C70F01" w:rsidRPr="003C7058" w:rsidRDefault="003C7058" w:rsidP="00F30DD4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0F01" w:rsidRPr="00F23D0A" w:rsidRDefault="003C7058" w:rsidP="00F30DD4">
            <w:pPr>
              <w:pStyle w:val="ConsPlusCell"/>
              <w:rPr>
                <w:lang w:val="en-US"/>
              </w:rPr>
            </w:pPr>
            <w:r>
              <w:t>72.1</w:t>
            </w:r>
          </w:p>
        </w:tc>
        <w:tc>
          <w:tcPr>
            <w:tcW w:w="1985" w:type="dxa"/>
          </w:tcPr>
          <w:p w:rsidR="00C70F01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Расходные матери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алы и комплектующие кернохранилища</w:t>
            </w:r>
          </w:p>
          <w:p w:rsidR="00C70F01" w:rsidRPr="004338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0F01" w:rsidRPr="00F23D0A" w:rsidRDefault="00493756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325 253,00</w:t>
            </w:r>
          </w:p>
        </w:tc>
        <w:tc>
          <w:tcPr>
            <w:tcW w:w="1134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70F01" w:rsidRPr="00F23D0A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C70F01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3" w:type="dxa"/>
          </w:tcPr>
          <w:p w:rsidR="00C70F01" w:rsidRPr="00F23D0A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C70F01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F01" w:rsidRPr="00F23D0A" w:rsidRDefault="009B734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79%</w:t>
            </w:r>
          </w:p>
        </w:tc>
        <w:tc>
          <w:tcPr>
            <w:tcW w:w="2099" w:type="dxa"/>
          </w:tcPr>
          <w:p w:rsidR="00C70F01" w:rsidRPr="00F23D0A" w:rsidRDefault="009B734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21%</w:t>
            </w:r>
          </w:p>
        </w:tc>
      </w:tr>
      <w:tr w:rsidR="00AF050F" w:rsidRPr="00371577" w:rsidTr="00AF050F">
        <w:trPr>
          <w:trHeight w:val="91"/>
        </w:trPr>
        <w:tc>
          <w:tcPr>
            <w:tcW w:w="455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6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pStyle w:val="ConsPlusCell"/>
            </w:pPr>
            <w:r>
              <w:t>74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F050F" w:rsidRPr="00760ECC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3 680 861</w:t>
            </w:r>
            <w:r w:rsidR="00AF05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93" w:type="dxa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AF050F">
        <w:trPr>
          <w:trHeight w:val="91"/>
        </w:trPr>
        <w:tc>
          <w:tcPr>
            <w:tcW w:w="455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6" w:type="dxa"/>
            <w:vAlign w:val="center"/>
          </w:tcPr>
          <w:p w:rsidR="001C09C9" w:rsidRPr="003A42EE" w:rsidRDefault="003C7058" w:rsidP="001C09C9">
            <w:pPr>
              <w:pStyle w:val="ConsPlusCell"/>
              <w:jc w:val="center"/>
              <w:rPr>
                <w:lang w:val="en-US"/>
              </w:rPr>
            </w:pPr>
            <w:r>
              <w:t>81</w:t>
            </w:r>
          </w:p>
        </w:tc>
        <w:tc>
          <w:tcPr>
            <w:tcW w:w="849" w:type="dxa"/>
            <w:vAlign w:val="center"/>
          </w:tcPr>
          <w:p w:rsidR="001C09C9" w:rsidRPr="008A1A3F" w:rsidRDefault="003C7058" w:rsidP="001C09C9">
            <w:pPr>
              <w:pStyle w:val="ConsPlusCell"/>
              <w:jc w:val="center"/>
              <w:rPr>
                <w:lang w:val="en-US"/>
              </w:rPr>
            </w:pPr>
            <w:r>
              <w:rPr>
                <w:color w:val="000000"/>
              </w:rPr>
              <w:t>81.1</w:t>
            </w:r>
          </w:p>
        </w:tc>
        <w:tc>
          <w:tcPr>
            <w:tcW w:w="1985" w:type="dxa"/>
            <w:vAlign w:val="center"/>
          </w:tcPr>
          <w:p w:rsidR="001C09C9" w:rsidRPr="005B090F" w:rsidRDefault="001C09C9" w:rsidP="001C09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E3CA8">
              <w:rPr>
                <w:rFonts w:ascii="Times New Roman" w:hAnsi="Times New Roman" w:cs="Times New Roman"/>
                <w:sz w:val="18"/>
                <w:szCs w:val="18"/>
              </w:rPr>
              <w:t>Управление объектом недвижимости – осуществление комплекса операций по обслуживанию и эксплуатации помещений, расположенных в здании, технических и иных систем здания (поддержание сервиса, руководство обслуживающим персоналом, создание условий для пользователей).</w:t>
            </w:r>
          </w:p>
        </w:tc>
        <w:tc>
          <w:tcPr>
            <w:tcW w:w="1275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915F26">
              <w:rPr>
                <w:rFonts w:ascii="Times New Roman" w:hAnsi="Times New Roman" w:cs="Times New Roman"/>
                <w:sz w:val="18"/>
                <w:szCs w:val="18"/>
              </w:rPr>
              <w:t> 469 850</w:t>
            </w:r>
            <w:r w:rsidRPr="00DD34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  <w:p w:rsidR="001C09C9" w:rsidRPr="00DD3445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1C09C9" w:rsidRPr="002E091B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C09C9" w:rsidRPr="002E091B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1C09C9"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3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C09C9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1C09C9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371577" w:rsidTr="00AF050F">
        <w:trPr>
          <w:trHeight w:val="91"/>
        </w:trPr>
        <w:tc>
          <w:tcPr>
            <w:tcW w:w="455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6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763BB4" w:rsidRDefault="00740E11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="00AF050F" w:rsidRPr="00763BB4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3" w:type="dxa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AF050F">
        <w:trPr>
          <w:trHeight w:val="91"/>
        </w:trPr>
        <w:tc>
          <w:tcPr>
            <w:tcW w:w="455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6" w:type="dxa"/>
            <w:vAlign w:val="center"/>
          </w:tcPr>
          <w:p w:rsidR="001C09C9" w:rsidRPr="00C02F88" w:rsidRDefault="00C02F88" w:rsidP="001C09C9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1C09C9" w:rsidRPr="00F23D0A" w:rsidRDefault="00C02F88" w:rsidP="001C09C9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1C09C9" w:rsidRPr="006602E2" w:rsidRDefault="001C09C9" w:rsidP="001C09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Техническое обслуживание, ремонт, модернизация узлов, поставке запасных частей, расходных материалов, принадлежностей импортного лабораторного оборудования кернохранилища</w:t>
            </w:r>
          </w:p>
        </w:tc>
        <w:tc>
          <w:tcPr>
            <w:tcW w:w="1275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C09C9" w:rsidRPr="00740E11" w:rsidRDefault="00493756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1 457 064</w:t>
            </w:r>
            <w:r w:rsidR="00740E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</w:tc>
        <w:tc>
          <w:tcPr>
            <w:tcW w:w="1134" w:type="dxa"/>
          </w:tcPr>
          <w:p w:rsidR="001C09C9" w:rsidRPr="002E091B" w:rsidRDefault="00751D23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C09C9" w:rsidRPr="002E091B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1C09C9"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3" w:type="dxa"/>
          </w:tcPr>
          <w:p w:rsidR="001C09C9" w:rsidRPr="00834CFA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1C09C9"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160608" w:rsidTr="00AF050F">
        <w:trPr>
          <w:trHeight w:val="91"/>
        </w:trPr>
        <w:tc>
          <w:tcPr>
            <w:tcW w:w="455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</w:t>
            </w:r>
          </w:p>
        </w:tc>
        <w:tc>
          <w:tcPr>
            <w:tcW w:w="566" w:type="dxa"/>
          </w:tcPr>
          <w:p w:rsidR="00AF050F" w:rsidRPr="00160608" w:rsidRDefault="00C02F88" w:rsidP="00AF050F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AF050F" w:rsidRPr="00160608" w:rsidRDefault="00C02F88" w:rsidP="00AF050F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AF050F" w:rsidRPr="00160608" w:rsidRDefault="00AF050F" w:rsidP="00AF050F">
            <w:pPr>
              <w:pStyle w:val="ConsPlusCell"/>
            </w:pPr>
            <w:r>
              <w:t>Закупка по изданию трудов научной конференции</w:t>
            </w:r>
            <w:r w:rsidRPr="00160608">
              <w:t xml:space="preserve"> «Пути реализации нефтегазового и рудного потенц</w:t>
            </w:r>
            <w:r>
              <w:t>иала ХМАО» - сборник докладов 19</w:t>
            </w:r>
            <w:r w:rsidRPr="00160608">
              <w:t xml:space="preserve"> научно-практической конференции</w:t>
            </w:r>
          </w:p>
        </w:tc>
        <w:tc>
          <w:tcPr>
            <w:tcW w:w="1275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3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AF050F" w:rsidRPr="0034597C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5F26" w:rsidRDefault="00915F26" w:rsidP="00D90696">
      <w:pPr>
        <w:spacing w:after="0" w:line="240" w:lineRule="auto"/>
      </w:pPr>
      <w:r>
        <w:separator/>
      </w:r>
    </w:p>
  </w:endnote>
  <w:endnote w:type="continuationSeparator" w:id="0">
    <w:p w:rsidR="00915F26" w:rsidRDefault="00915F26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5F26" w:rsidRDefault="00915F26" w:rsidP="00D90696">
      <w:pPr>
        <w:spacing w:after="0" w:line="240" w:lineRule="auto"/>
      </w:pPr>
      <w:r>
        <w:separator/>
      </w:r>
    </w:p>
  </w:footnote>
  <w:footnote w:type="continuationSeparator" w:id="0">
    <w:p w:rsidR="00915F26" w:rsidRDefault="00915F26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6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0"/>
  </w:num>
  <w:num w:numId="6">
    <w:abstractNumId w:val="4"/>
  </w:num>
  <w:num w:numId="7">
    <w:abstractNumId w:val="1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396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310E2"/>
    <w:rsid w:val="00033089"/>
    <w:rsid w:val="0003689C"/>
    <w:rsid w:val="00040E4E"/>
    <w:rsid w:val="0004119A"/>
    <w:rsid w:val="00042049"/>
    <w:rsid w:val="000426E3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3A4D"/>
    <w:rsid w:val="00074AD0"/>
    <w:rsid w:val="00074ECE"/>
    <w:rsid w:val="00075A87"/>
    <w:rsid w:val="000776CC"/>
    <w:rsid w:val="00080183"/>
    <w:rsid w:val="000802C7"/>
    <w:rsid w:val="00080947"/>
    <w:rsid w:val="00083FAB"/>
    <w:rsid w:val="00085079"/>
    <w:rsid w:val="00090D2D"/>
    <w:rsid w:val="000916DB"/>
    <w:rsid w:val="000974F7"/>
    <w:rsid w:val="000A12AB"/>
    <w:rsid w:val="000B578F"/>
    <w:rsid w:val="000C71FD"/>
    <w:rsid w:val="000C72A2"/>
    <w:rsid w:val="000C743E"/>
    <w:rsid w:val="000D019B"/>
    <w:rsid w:val="000D0C1F"/>
    <w:rsid w:val="000D2871"/>
    <w:rsid w:val="000D35C3"/>
    <w:rsid w:val="000E5E02"/>
    <w:rsid w:val="000E68A9"/>
    <w:rsid w:val="000E7BD6"/>
    <w:rsid w:val="000F2363"/>
    <w:rsid w:val="000F2D7E"/>
    <w:rsid w:val="000F3187"/>
    <w:rsid w:val="000F53F2"/>
    <w:rsid w:val="000F541D"/>
    <w:rsid w:val="00101185"/>
    <w:rsid w:val="00104DFF"/>
    <w:rsid w:val="001067AF"/>
    <w:rsid w:val="001069B2"/>
    <w:rsid w:val="00111792"/>
    <w:rsid w:val="00115F3F"/>
    <w:rsid w:val="00116F0D"/>
    <w:rsid w:val="00120DCA"/>
    <w:rsid w:val="001215D8"/>
    <w:rsid w:val="00123AD9"/>
    <w:rsid w:val="00126E3E"/>
    <w:rsid w:val="00131EAB"/>
    <w:rsid w:val="00135CFE"/>
    <w:rsid w:val="00141108"/>
    <w:rsid w:val="00150AEB"/>
    <w:rsid w:val="00152891"/>
    <w:rsid w:val="001529AF"/>
    <w:rsid w:val="00153349"/>
    <w:rsid w:val="00154680"/>
    <w:rsid w:val="001567FA"/>
    <w:rsid w:val="00156BF7"/>
    <w:rsid w:val="00157328"/>
    <w:rsid w:val="00160608"/>
    <w:rsid w:val="00160B18"/>
    <w:rsid w:val="00162602"/>
    <w:rsid w:val="001655EE"/>
    <w:rsid w:val="00165CBC"/>
    <w:rsid w:val="00172B14"/>
    <w:rsid w:val="001734ED"/>
    <w:rsid w:val="0017413D"/>
    <w:rsid w:val="0017672B"/>
    <w:rsid w:val="00176A81"/>
    <w:rsid w:val="00180958"/>
    <w:rsid w:val="001A0D4A"/>
    <w:rsid w:val="001A3007"/>
    <w:rsid w:val="001A3272"/>
    <w:rsid w:val="001A3503"/>
    <w:rsid w:val="001A3DD9"/>
    <w:rsid w:val="001A7798"/>
    <w:rsid w:val="001A795A"/>
    <w:rsid w:val="001B3A06"/>
    <w:rsid w:val="001B4DA7"/>
    <w:rsid w:val="001B5819"/>
    <w:rsid w:val="001C09C9"/>
    <w:rsid w:val="001C1A17"/>
    <w:rsid w:val="001C1CEB"/>
    <w:rsid w:val="001C4AD0"/>
    <w:rsid w:val="001C6B76"/>
    <w:rsid w:val="001C7BEA"/>
    <w:rsid w:val="001D21DD"/>
    <w:rsid w:val="001D4009"/>
    <w:rsid w:val="001D5D83"/>
    <w:rsid w:val="001E16E2"/>
    <w:rsid w:val="001E2B63"/>
    <w:rsid w:val="001E4BB5"/>
    <w:rsid w:val="001E601C"/>
    <w:rsid w:val="001F0141"/>
    <w:rsid w:val="001F21B8"/>
    <w:rsid w:val="00201F25"/>
    <w:rsid w:val="002023DB"/>
    <w:rsid w:val="00202D0F"/>
    <w:rsid w:val="0020418C"/>
    <w:rsid w:val="00206DA4"/>
    <w:rsid w:val="00212D52"/>
    <w:rsid w:val="00217734"/>
    <w:rsid w:val="00220558"/>
    <w:rsid w:val="00223930"/>
    <w:rsid w:val="0022449B"/>
    <w:rsid w:val="002254EE"/>
    <w:rsid w:val="00225501"/>
    <w:rsid w:val="00226A84"/>
    <w:rsid w:val="002271CE"/>
    <w:rsid w:val="0023412D"/>
    <w:rsid w:val="002354B3"/>
    <w:rsid w:val="0023686F"/>
    <w:rsid w:val="002407E1"/>
    <w:rsid w:val="002411A4"/>
    <w:rsid w:val="00243619"/>
    <w:rsid w:val="00245D5F"/>
    <w:rsid w:val="0024752F"/>
    <w:rsid w:val="00250361"/>
    <w:rsid w:val="00250623"/>
    <w:rsid w:val="00256F19"/>
    <w:rsid w:val="00257947"/>
    <w:rsid w:val="00262DD5"/>
    <w:rsid w:val="00262EFB"/>
    <w:rsid w:val="00263ED1"/>
    <w:rsid w:val="00266A8E"/>
    <w:rsid w:val="002709D0"/>
    <w:rsid w:val="00276829"/>
    <w:rsid w:val="0028325A"/>
    <w:rsid w:val="00284D20"/>
    <w:rsid w:val="00285DE7"/>
    <w:rsid w:val="00290031"/>
    <w:rsid w:val="002920DD"/>
    <w:rsid w:val="00292D7C"/>
    <w:rsid w:val="00294CDC"/>
    <w:rsid w:val="0029638C"/>
    <w:rsid w:val="002A0BB8"/>
    <w:rsid w:val="002A50D4"/>
    <w:rsid w:val="002B18DF"/>
    <w:rsid w:val="002B1D8E"/>
    <w:rsid w:val="002B2910"/>
    <w:rsid w:val="002B32AA"/>
    <w:rsid w:val="002B44FC"/>
    <w:rsid w:val="002C4FB8"/>
    <w:rsid w:val="002C7580"/>
    <w:rsid w:val="002C7804"/>
    <w:rsid w:val="002D2A99"/>
    <w:rsid w:val="002D2F19"/>
    <w:rsid w:val="002D3627"/>
    <w:rsid w:val="002D7CE4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D3F"/>
    <w:rsid w:val="002F1D60"/>
    <w:rsid w:val="002F2E81"/>
    <w:rsid w:val="002F4499"/>
    <w:rsid w:val="002F6E3B"/>
    <w:rsid w:val="002F7530"/>
    <w:rsid w:val="00301F0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6B4D"/>
    <w:rsid w:val="0032775B"/>
    <w:rsid w:val="003308D9"/>
    <w:rsid w:val="00331CEB"/>
    <w:rsid w:val="00333098"/>
    <w:rsid w:val="00334509"/>
    <w:rsid w:val="0033456F"/>
    <w:rsid w:val="00335A28"/>
    <w:rsid w:val="003364F7"/>
    <w:rsid w:val="00341600"/>
    <w:rsid w:val="0034597C"/>
    <w:rsid w:val="00357FB8"/>
    <w:rsid w:val="00360D11"/>
    <w:rsid w:val="00365DAD"/>
    <w:rsid w:val="00371577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4170"/>
    <w:rsid w:val="003B4ABE"/>
    <w:rsid w:val="003B6E63"/>
    <w:rsid w:val="003B7F17"/>
    <w:rsid w:val="003C023D"/>
    <w:rsid w:val="003C3D68"/>
    <w:rsid w:val="003C3FA5"/>
    <w:rsid w:val="003C7058"/>
    <w:rsid w:val="003D1975"/>
    <w:rsid w:val="003D2820"/>
    <w:rsid w:val="003D5B28"/>
    <w:rsid w:val="003D6D18"/>
    <w:rsid w:val="003D720F"/>
    <w:rsid w:val="003E08F2"/>
    <w:rsid w:val="003E2DEE"/>
    <w:rsid w:val="003E4450"/>
    <w:rsid w:val="003E7041"/>
    <w:rsid w:val="003E747B"/>
    <w:rsid w:val="003F1F72"/>
    <w:rsid w:val="003F5741"/>
    <w:rsid w:val="003F5B14"/>
    <w:rsid w:val="003F5BDF"/>
    <w:rsid w:val="003F71FB"/>
    <w:rsid w:val="003F7D9C"/>
    <w:rsid w:val="004013A2"/>
    <w:rsid w:val="00405308"/>
    <w:rsid w:val="00405A47"/>
    <w:rsid w:val="00406A69"/>
    <w:rsid w:val="00407F91"/>
    <w:rsid w:val="004124D3"/>
    <w:rsid w:val="00414915"/>
    <w:rsid w:val="004150F6"/>
    <w:rsid w:val="0041574A"/>
    <w:rsid w:val="004174C0"/>
    <w:rsid w:val="0041795F"/>
    <w:rsid w:val="00423201"/>
    <w:rsid w:val="0043380A"/>
    <w:rsid w:val="00437457"/>
    <w:rsid w:val="0044146C"/>
    <w:rsid w:val="00443F42"/>
    <w:rsid w:val="00446590"/>
    <w:rsid w:val="00446C75"/>
    <w:rsid w:val="004505F0"/>
    <w:rsid w:val="00455920"/>
    <w:rsid w:val="00455C8F"/>
    <w:rsid w:val="00455D07"/>
    <w:rsid w:val="00457CBD"/>
    <w:rsid w:val="00457D91"/>
    <w:rsid w:val="00462AAE"/>
    <w:rsid w:val="0046394A"/>
    <w:rsid w:val="004661FE"/>
    <w:rsid w:val="00470279"/>
    <w:rsid w:val="0047080D"/>
    <w:rsid w:val="0047248B"/>
    <w:rsid w:val="0047272D"/>
    <w:rsid w:val="004755D5"/>
    <w:rsid w:val="00475B2E"/>
    <w:rsid w:val="00475DB6"/>
    <w:rsid w:val="00480EB8"/>
    <w:rsid w:val="00482CC4"/>
    <w:rsid w:val="00484F04"/>
    <w:rsid w:val="0048721A"/>
    <w:rsid w:val="00487EB1"/>
    <w:rsid w:val="00487F71"/>
    <w:rsid w:val="00493045"/>
    <w:rsid w:val="00493756"/>
    <w:rsid w:val="004959C7"/>
    <w:rsid w:val="00497F1F"/>
    <w:rsid w:val="004A0CD1"/>
    <w:rsid w:val="004A2D25"/>
    <w:rsid w:val="004A548B"/>
    <w:rsid w:val="004A6FA2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6123"/>
    <w:rsid w:val="004D622D"/>
    <w:rsid w:val="004D6E6F"/>
    <w:rsid w:val="004E0120"/>
    <w:rsid w:val="004E7AFC"/>
    <w:rsid w:val="004F2BDD"/>
    <w:rsid w:val="004F3508"/>
    <w:rsid w:val="004F69D3"/>
    <w:rsid w:val="004F78F3"/>
    <w:rsid w:val="0050168C"/>
    <w:rsid w:val="00510568"/>
    <w:rsid w:val="005142AC"/>
    <w:rsid w:val="00516885"/>
    <w:rsid w:val="0051751E"/>
    <w:rsid w:val="00517B34"/>
    <w:rsid w:val="0052286C"/>
    <w:rsid w:val="0052351C"/>
    <w:rsid w:val="00523F4C"/>
    <w:rsid w:val="0052457A"/>
    <w:rsid w:val="00524E44"/>
    <w:rsid w:val="00526D3D"/>
    <w:rsid w:val="005279AC"/>
    <w:rsid w:val="00527AFA"/>
    <w:rsid w:val="00532A73"/>
    <w:rsid w:val="00535EAE"/>
    <w:rsid w:val="00536714"/>
    <w:rsid w:val="00541257"/>
    <w:rsid w:val="00542CE6"/>
    <w:rsid w:val="00543F92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84296"/>
    <w:rsid w:val="0059003C"/>
    <w:rsid w:val="0059426D"/>
    <w:rsid w:val="00594C06"/>
    <w:rsid w:val="005962EB"/>
    <w:rsid w:val="005A0C3C"/>
    <w:rsid w:val="005A1863"/>
    <w:rsid w:val="005A1A79"/>
    <w:rsid w:val="005A2C66"/>
    <w:rsid w:val="005A3E9D"/>
    <w:rsid w:val="005A66D7"/>
    <w:rsid w:val="005B090F"/>
    <w:rsid w:val="005B1528"/>
    <w:rsid w:val="005B3320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FED"/>
    <w:rsid w:val="005D27EC"/>
    <w:rsid w:val="005D4509"/>
    <w:rsid w:val="005D6672"/>
    <w:rsid w:val="005D78E5"/>
    <w:rsid w:val="005E0F0F"/>
    <w:rsid w:val="005E764F"/>
    <w:rsid w:val="005E7FED"/>
    <w:rsid w:val="005F1952"/>
    <w:rsid w:val="005F63F4"/>
    <w:rsid w:val="005F69DB"/>
    <w:rsid w:val="00601EA5"/>
    <w:rsid w:val="0060218B"/>
    <w:rsid w:val="00605EDA"/>
    <w:rsid w:val="0060731C"/>
    <w:rsid w:val="00613288"/>
    <w:rsid w:val="00613725"/>
    <w:rsid w:val="006171FC"/>
    <w:rsid w:val="0062177D"/>
    <w:rsid w:val="00626235"/>
    <w:rsid w:val="00626CFF"/>
    <w:rsid w:val="00631966"/>
    <w:rsid w:val="006333C6"/>
    <w:rsid w:val="00633669"/>
    <w:rsid w:val="00633733"/>
    <w:rsid w:val="00642D5E"/>
    <w:rsid w:val="00643FE9"/>
    <w:rsid w:val="00647462"/>
    <w:rsid w:val="0065022E"/>
    <w:rsid w:val="006525F8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818"/>
    <w:rsid w:val="00682BF7"/>
    <w:rsid w:val="00682E8E"/>
    <w:rsid w:val="00683FFE"/>
    <w:rsid w:val="00692231"/>
    <w:rsid w:val="00696426"/>
    <w:rsid w:val="006A0943"/>
    <w:rsid w:val="006A1843"/>
    <w:rsid w:val="006B2B8F"/>
    <w:rsid w:val="006B2C09"/>
    <w:rsid w:val="006B6561"/>
    <w:rsid w:val="006B7722"/>
    <w:rsid w:val="006C1373"/>
    <w:rsid w:val="006C1BAC"/>
    <w:rsid w:val="006C4707"/>
    <w:rsid w:val="006C4FA2"/>
    <w:rsid w:val="006C78BC"/>
    <w:rsid w:val="006D281F"/>
    <w:rsid w:val="006D2A27"/>
    <w:rsid w:val="006D3824"/>
    <w:rsid w:val="006D3925"/>
    <w:rsid w:val="006D53BC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62A"/>
    <w:rsid w:val="006F6420"/>
    <w:rsid w:val="00703DBB"/>
    <w:rsid w:val="00704268"/>
    <w:rsid w:val="00710719"/>
    <w:rsid w:val="0071100E"/>
    <w:rsid w:val="007111AB"/>
    <w:rsid w:val="00713191"/>
    <w:rsid w:val="00714B15"/>
    <w:rsid w:val="0071733E"/>
    <w:rsid w:val="00721C4D"/>
    <w:rsid w:val="00722408"/>
    <w:rsid w:val="007243BA"/>
    <w:rsid w:val="00725443"/>
    <w:rsid w:val="00731534"/>
    <w:rsid w:val="00732B82"/>
    <w:rsid w:val="00734137"/>
    <w:rsid w:val="00735EFE"/>
    <w:rsid w:val="00740E11"/>
    <w:rsid w:val="007429D9"/>
    <w:rsid w:val="00742FBA"/>
    <w:rsid w:val="007433F8"/>
    <w:rsid w:val="007451AE"/>
    <w:rsid w:val="00750E70"/>
    <w:rsid w:val="00751D23"/>
    <w:rsid w:val="007537D1"/>
    <w:rsid w:val="00755918"/>
    <w:rsid w:val="00760C5A"/>
    <w:rsid w:val="007612CE"/>
    <w:rsid w:val="00761E11"/>
    <w:rsid w:val="00762B96"/>
    <w:rsid w:val="00763BB4"/>
    <w:rsid w:val="0076734D"/>
    <w:rsid w:val="00775DAB"/>
    <w:rsid w:val="00781156"/>
    <w:rsid w:val="0078467A"/>
    <w:rsid w:val="0078475E"/>
    <w:rsid w:val="0078681C"/>
    <w:rsid w:val="00787802"/>
    <w:rsid w:val="00787DD7"/>
    <w:rsid w:val="00787F17"/>
    <w:rsid w:val="00792178"/>
    <w:rsid w:val="00792D9F"/>
    <w:rsid w:val="007939F7"/>
    <w:rsid w:val="007945C1"/>
    <w:rsid w:val="007A3546"/>
    <w:rsid w:val="007A4E70"/>
    <w:rsid w:val="007A5079"/>
    <w:rsid w:val="007A513F"/>
    <w:rsid w:val="007B0C25"/>
    <w:rsid w:val="007B1797"/>
    <w:rsid w:val="007B1A76"/>
    <w:rsid w:val="007B2D7C"/>
    <w:rsid w:val="007B4FB9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1414"/>
    <w:rsid w:val="008116CC"/>
    <w:rsid w:val="008143D9"/>
    <w:rsid w:val="008155EE"/>
    <w:rsid w:val="00815F47"/>
    <w:rsid w:val="00817C3A"/>
    <w:rsid w:val="00821547"/>
    <w:rsid w:val="00822929"/>
    <w:rsid w:val="00833F65"/>
    <w:rsid w:val="00834CFA"/>
    <w:rsid w:val="00834FBD"/>
    <w:rsid w:val="00835FE1"/>
    <w:rsid w:val="0084305C"/>
    <w:rsid w:val="00844CA1"/>
    <w:rsid w:val="008452AD"/>
    <w:rsid w:val="0084681E"/>
    <w:rsid w:val="0084702D"/>
    <w:rsid w:val="00847859"/>
    <w:rsid w:val="0085351F"/>
    <w:rsid w:val="008557BB"/>
    <w:rsid w:val="00860812"/>
    <w:rsid w:val="008627E6"/>
    <w:rsid w:val="008631AC"/>
    <w:rsid w:val="0086386E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8348C"/>
    <w:rsid w:val="00886BE0"/>
    <w:rsid w:val="0089428C"/>
    <w:rsid w:val="00895BE4"/>
    <w:rsid w:val="008A1D46"/>
    <w:rsid w:val="008A3DC1"/>
    <w:rsid w:val="008A5742"/>
    <w:rsid w:val="008A5C15"/>
    <w:rsid w:val="008B0755"/>
    <w:rsid w:val="008B225C"/>
    <w:rsid w:val="008B408C"/>
    <w:rsid w:val="008C020C"/>
    <w:rsid w:val="008D5A42"/>
    <w:rsid w:val="008D5C65"/>
    <w:rsid w:val="008D7506"/>
    <w:rsid w:val="008E6CAD"/>
    <w:rsid w:val="008E6FFF"/>
    <w:rsid w:val="008F0527"/>
    <w:rsid w:val="008F3F6A"/>
    <w:rsid w:val="00903425"/>
    <w:rsid w:val="00903A55"/>
    <w:rsid w:val="00912F1E"/>
    <w:rsid w:val="009143DB"/>
    <w:rsid w:val="00915F26"/>
    <w:rsid w:val="00916D01"/>
    <w:rsid w:val="0091750C"/>
    <w:rsid w:val="009217C1"/>
    <w:rsid w:val="009232B3"/>
    <w:rsid w:val="00923EB6"/>
    <w:rsid w:val="009251AA"/>
    <w:rsid w:val="00925AE0"/>
    <w:rsid w:val="00927868"/>
    <w:rsid w:val="00930409"/>
    <w:rsid w:val="009306FE"/>
    <w:rsid w:val="00931A57"/>
    <w:rsid w:val="009333F2"/>
    <w:rsid w:val="009357DC"/>
    <w:rsid w:val="00937B70"/>
    <w:rsid w:val="00940E8C"/>
    <w:rsid w:val="00941147"/>
    <w:rsid w:val="0096135A"/>
    <w:rsid w:val="00961539"/>
    <w:rsid w:val="009661DE"/>
    <w:rsid w:val="0096652A"/>
    <w:rsid w:val="0097467F"/>
    <w:rsid w:val="00975925"/>
    <w:rsid w:val="0097719E"/>
    <w:rsid w:val="00984544"/>
    <w:rsid w:val="009875AE"/>
    <w:rsid w:val="00987E3D"/>
    <w:rsid w:val="009923FF"/>
    <w:rsid w:val="00994D96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51C6"/>
    <w:rsid w:val="009B734A"/>
    <w:rsid w:val="009B760A"/>
    <w:rsid w:val="009C2318"/>
    <w:rsid w:val="009C24EF"/>
    <w:rsid w:val="009C2820"/>
    <w:rsid w:val="009C62E7"/>
    <w:rsid w:val="009D16D7"/>
    <w:rsid w:val="009D3B2A"/>
    <w:rsid w:val="009E0F4E"/>
    <w:rsid w:val="009E616D"/>
    <w:rsid w:val="009F0C68"/>
    <w:rsid w:val="009F1770"/>
    <w:rsid w:val="009F1C3E"/>
    <w:rsid w:val="009F34ED"/>
    <w:rsid w:val="00A00350"/>
    <w:rsid w:val="00A0143C"/>
    <w:rsid w:val="00A03DEB"/>
    <w:rsid w:val="00A042FF"/>
    <w:rsid w:val="00A04977"/>
    <w:rsid w:val="00A06054"/>
    <w:rsid w:val="00A11F7D"/>
    <w:rsid w:val="00A12300"/>
    <w:rsid w:val="00A1242B"/>
    <w:rsid w:val="00A1370F"/>
    <w:rsid w:val="00A1392B"/>
    <w:rsid w:val="00A14DB0"/>
    <w:rsid w:val="00A20976"/>
    <w:rsid w:val="00A209A0"/>
    <w:rsid w:val="00A235FC"/>
    <w:rsid w:val="00A23F04"/>
    <w:rsid w:val="00A24CCA"/>
    <w:rsid w:val="00A25BD8"/>
    <w:rsid w:val="00A26D25"/>
    <w:rsid w:val="00A32954"/>
    <w:rsid w:val="00A3524B"/>
    <w:rsid w:val="00A36A9B"/>
    <w:rsid w:val="00A4072F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867"/>
    <w:rsid w:val="00A573AF"/>
    <w:rsid w:val="00A6057F"/>
    <w:rsid w:val="00A61951"/>
    <w:rsid w:val="00A62F76"/>
    <w:rsid w:val="00A661BA"/>
    <w:rsid w:val="00A66284"/>
    <w:rsid w:val="00A66CBC"/>
    <w:rsid w:val="00A70370"/>
    <w:rsid w:val="00A73697"/>
    <w:rsid w:val="00A73BA2"/>
    <w:rsid w:val="00A73DA2"/>
    <w:rsid w:val="00A769F3"/>
    <w:rsid w:val="00A7792C"/>
    <w:rsid w:val="00A8253E"/>
    <w:rsid w:val="00A83E1F"/>
    <w:rsid w:val="00A9030D"/>
    <w:rsid w:val="00A9229F"/>
    <w:rsid w:val="00A95CC0"/>
    <w:rsid w:val="00AA3B35"/>
    <w:rsid w:val="00AA6F75"/>
    <w:rsid w:val="00AB0810"/>
    <w:rsid w:val="00AB4D37"/>
    <w:rsid w:val="00AB4E9B"/>
    <w:rsid w:val="00AB5C71"/>
    <w:rsid w:val="00AB6012"/>
    <w:rsid w:val="00AB6E02"/>
    <w:rsid w:val="00AC08C7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6C73"/>
    <w:rsid w:val="00AE7079"/>
    <w:rsid w:val="00AE78CF"/>
    <w:rsid w:val="00AF050F"/>
    <w:rsid w:val="00AF057A"/>
    <w:rsid w:val="00AF2713"/>
    <w:rsid w:val="00AF7080"/>
    <w:rsid w:val="00B024CD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42094"/>
    <w:rsid w:val="00B4212C"/>
    <w:rsid w:val="00B42C77"/>
    <w:rsid w:val="00B450C0"/>
    <w:rsid w:val="00B464B5"/>
    <w:rsid w:val="00B46B53"/>
    <w:rsid w:val="00B51590"/>
    <w:rsid w:val="00B5273F"/>
    <w:rsid w:val="00B535AF"/>
    <w:rsid w:val="00B53BE0"/>
    <w:rsid w:val="00B554F9"/>
    <w:rsid w:val="00B67A8E"/>
    <w:rsid w:val="00B7014C"/>
    <w:rsid w:val="00B70317"/>
    <w:rsid w:val="00B71133"/>
    <w:rsid w:val="00B77712"/>
    <w:rsid w:val="00B820B2"/>
    <w:rsid w:val="00B84260"/>
    <w:rsid w:val="00B8535A"/>
    <w:rsid w:val="00B91428"/>
    <w:rsid w:val="00B92BDD"/>
    <w:rsid w:val="00B92C07"/>
    <w:rsid w:val="00B93CDB"/>
    <w:rsid w:val="00B95C39"/>
    <w:rsid w:val="00BA12CA"/>
    <w:rsid w:val="00BA1AE7"/>
    <w:rsid w:val="00BA1B23"/>
    <w:rsid w:val="00BA1BB3"/>
    <w:rsid w:val="00BA3FDA"/>
    <w:rsid w:val="00BB0F41"/>
    <w:rsid w:val="00BB0F80"/>
    <w:rsid w:val="00BB1B32"/>
    <w:rsid w:val="00BB6F89"/>
    <w:rsid w:val="00BC42D1"/>
    <w:rsid w:val="00BC4EBE"/>
    <w:rsid w:val="00BD0516"/>
    <w:rsid w:val="00BD1C59"/>
    <w:rsid w:val="00BD5082"/>
    <w:rsid w:val="00BE1C4E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7D83"/>
    <w:rsid w:val="00C22539"/>
    <w:rsid w:val="00C22D82"/>
    <w:rsid w:val="00C2325C"/>
    <w:rsid w:val="00C23294"/>
    <w:rsid w:val="00C233F8"/>
    <w:rsid w:val="00C23FB4"/>
    <w:rsid w:val="00C2579C"/>
    <w:rsid w:val="00C2788F"/>
    <w:rsid w:val="00C3060D"/>
    <w:rsid w:val="00C3145D"/>
    <w:rsid w:val="00C31D91"/>
    <w:rsid w:val="00C347DF"/>
    <w:rsid w:val="00C43EB4"/>
    <w:rsid w:val="00C448B9"/>
    <w:rsid w:val="00C4694D"/>
    <w:rsid w:val="00C47A4B"/>
    <w:rsid w:val="00C530D6"/>
    <w:rsid w:val="00C570BB"/>
    <w:rsid w:val="00C608D4"/>
    <w:rsid w:val="00C62210"/>
    <w:rsid w:val="00C6236A"/>
    <w:rsid w:val="00C62512"/>
    <w:rsid w:val="00C62B9F"/>
    <w:rsid w:val="00C65E7F"/>
    <w:rsid w:val="00C70F01"/>
    <w:rsid w:val="00C72E26"/>
    <w:rsid w:val="00C73C26"/>
    <w:rsid w:val="00C74318"/>
    <w:rsid w:val="00C8009E"/>
    <w:rsid w:val="00C87A1C"/>
    <w:rsid w:val="00C90033"/>
    <w:rsid w:val="00C90C9E"/>
    <w:rsid w:val="00C91497"/>
    <w:rsid w:val="00C92222"/>
    <w:rsid w:val="00C93A03"/>
    <w:rsid w:val="00C96A55"/>
    <w:rsid w:val="00C97AA2"/>
    <w:rsid w:val="00CA152E"/>
    <w:rsid w:val="00CA38B3"/>
    <w:rsid w:val="00CA44B3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39E3"/>
    <w:rsid w:val="00CD411B"/>
    <w:rsid w:val="00CD5119"/>
    <w:rsid w:val="00CD5736"/>
    <w:rsid w:val="00CE415C"/>
    <w:rsid w:val="00CE4B01"/>
    <w:rsid w:val="00CE62A1"/>
    <w:rsid w:val="00CE6611"/>
    <w:rsid w:val="00CF311F"/>
    <w:rsid w:val="00CF32CB"/>
    <w:rsid w:val="00CF4565"/>
    <w:rsid w:val="00CF6B44"/>
    <w:rsid w:val="00D008C5"/>
    <w:rsid w:val="00D02815"/>
    <w:rsid w:val="00D05F9F"/>
    <w:rsid w:val="00D14D8D"/>
    <w:rsid w:val="00D15EEB"/>
    <w:rsid w:val="00D16049"/>
    <w:rsid w:val="00D176FF"/>
    <w:rsid w:val="00D25EB4"/>
    <w:rsid w:val="00D26E1F"/>
    <w:rsid w:val="00D272E1"/>
    <w:rsid w:val="00D275CA"/>
    <w:rsid w:val="00D329E5"/>
    <w:rsid w:val="00D43E70"/>
    <w:rsid w:val="00D516EE"/>
    <w:rsid w:val="00D5605D"/>
    <w:rsid w:val="00D60FCF"/>
    <w:rsid w:val="00D7049E"/>
    <w:rsid w:val="00D70B81"/>
    <w:rsid w:val="00D7590E"/>
    <w:rsid w:val="00D75C02"/>
    <w:rsid w:val="00D77A11"/>
    <w:rsid w:val="00D807E4"/>
    <w:rsid w:val="00D80813"/>
    <w:rsid w:val="00D81CD0"/>
    <w:rsid w:val="00D837B2"/>
    <w:rsid w:val="00D8787F"/>
    <w:rsid w:val="00D904F1"/>
    <w:rsid w:val="00D90696"/>
    <w:rsid w:val="00D953F1"/>
    <w:rsid w:val="00DA1249"/>
    <w:rsid w:val="00DA6C82"/>
    <w:rsid w:val="00DB0FB0"/>
    <w:rsid w:val="00DB26A9"/>
    <w:rsid w:val="00DB2A44"/>
    <w:rsid w:val="00DB4C82"/>
    <w:rsid w:val="00DB50BB"/>
    <w:rsid w:val="00DB714C"/>
    <w:rsid w:val="00DB7301"/>
    <w:rsid w:val="00DC0E4E"/>
    <w:rsid w:val="00DC16A9"/>
    <w:rsid w:val="00DC1DAD"/>
    <w:rsid w:val="00DC1E6A"/>
    <w:rsid w:val="00DC2F20"/>
    <w:rsid w:val="00DC6300"/>
    <w:rsid w:val="00DD118A"/>
    <w:rsid w:val="00DD2691"/>
    <w:rsid w:val="00DD3445"/>
    <w:rsid w:val="00DD3CD8"/>
    <w:rsid w:val="00DD3D4B"/>
    <w:rsid w:val="00DD502A"/>
    <w:rsid w:val="00DE06C8"/>
    <w:rsid w:val="00DE23BF"/>
    <w:rsid w:val="00DE247F"/>
    <w:rsid w:val="00DE248D"/>
    <w:rsid w:val="00DE3E22"/>
    <w:rsid w:val="00DE78E8"/>
    <w:rsid w:val="00DE790B"/>
    <w:rsid w:val="00DF495E"/>
    <w:rsid w:val="00E02113"/>
    <w:rsid w:val="00E026A1"/>
    <w:rsid w:val="00E02EE3"/>
    <w:rsid w:val="00E06BD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339D"/>
    <w:rsid w:val="00E35455"/>
    <w:rsid w:val="00E35A95"/>
    <w:rsid w:val="00E35F5A"/>
    <w:rsid w:val="00E40AE0"/>
    <w:rsid w:val="00E447E9"/>
    <w:rsid w:val="00E44A95"/>
    <w:rsid w:val="00E45C57"/>
    <w:rsid w:val="00E466CB"/>
    <w:rsid w:val="00E47409"/>
    <w:rsid w:val="00E507D9"/>
    <w:rsid w:val="00E50A27"/>
    <w:rsid w:val="00E52A14"/>
    <w:rsid w:val="00E53F6E"/>
    <w:rsid w:val="00E56B05"/>
    <w:rsid w:val="00E656EE"/>
    <w:rsid w:val="00E67D09"/>
    <w:rsid w:val="00E80D3C"/>
    <w:rsid w:val="00E8149D"/>
    <w:rsid w:val="00E823C0"/>
    <w:rsid w:val="00E82F11"/>
    <w:rsid w:val="00E84415"/>
    <w:rsid w:val="00E85888"/>
    <w:rsid w:val="00E87BDE"/>
    <w:rsid w:val="00E91F0E"/>
    <w:rsid w:val="00EA0B2C"/>
    <w:rsid w:val="00EA1F36"/>
    <w:rsid w:val="00EA2636"/>
    <w:rsid w:val="00EA344D"/>
    <w:rsid w:val="00EA4E06"/>
    <w:rsid w:val="00EA655E"/>
    <w:rsid w:val="00EA6962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C1264"/>
    <w:rsid w:val="00EC4DA5"/>
    <w:rsid w:val="00EC5539"/>
    <w:rsid w:val="00ED5813"/>
    <w:rsid w:val="00ED7500"/>
    <w:rsid w:val="00EE3B22"/>
    <w:rsid w:val="00EE5578"/>
    <w:rsid w:val="00EE5C44"/>
    <w:rsid w:val="00EF0E89"/>
    <w:rsid w:val="00EF1F35"/>
    <w:rsid w:val="00EF2158"/>
    <w:rsid w:val="00EF313A"/>
    <w:rsid w:val="00F00770"/>
    <w:rsid w:val="00F0171D"/>
    <w:rsid w:val="00F01A32"/>
    <w:rsid w:val="00F0450F"/>
    <w:rsid w:val="00F06B4E"/>
    <w:rsid w:val="00F070B8"/>
    <w:rsid w:val="00F078DC"/>
    <w:rsid w:val="00F117FB"/>
    <w:rsid w:val="00F1275D"/>
    <w:rsid w:val="00F13F9F"/>
    <w:rsid w:val="00F15562"/>
    <w:rsid w:val="00F17613"/>
    <w:rsid w:val="00F20794"/>
    <w:rsid w:val="00F2315A"/>
    <w:rsid w:val="00F23D0A"/>
    <w:rsid w:val="00F27C11"/>
    <w:rsid w:val="00F30624"/>
    <w:rsid w:val="00F3070E"/>
    <w:rsid w:val="00F30DD4"/>
    <w:rsid w:val="00F363F6"/>
    <w:rsid w:val="00F43742"/>
    <w:rsid w:val="00F45774"/>
    <w:rsid w:val="00F45957"/>
    <w:rsid w:val="00F5325E"/>
    <w:rsid w:val="00F53C1D"/>
    <w:rsid w:val="00F55801"/>
    <w:rsid w:val="00F55F52"/>
    <w:rsid w:val="00F6286D"/>
    <w:rsid w:val="00F62FF7"/>
    <w:rsid w:val="00F65E58"/>
    <w:rsid w:val="00F66AC8"/>
    <w:rsid w:val="00F72721"/>
    <w:rsid w:val="00F74D83"/>
    <w:rsid w:val="00F755FA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7E37"/>
    <w:rsid w:val="00FA3602"/>
    <w:rsid w:val="00FA6009"/>
    <w:rsid w:val="00FB053A"/>
    <w:rsid w:val="00FB22DD"/>
    <w:rsid w:val="00FB2D34"/>
    <w:rsid w:val="00FB59E8"/>
    <w:rsid w:val="00FB6A30"/>
    <w:rsid w:val="00FC01D3"/>
    <w:rsid w:val="00FC1596"/>
    <w:rsid w:val="00FC2977"/>
    <w:rsid w:val="00FC3DEE"/>
    <w:rsid w:val="00FC5260"/>
    <w:rsid w:val="00FD4D4A"/>
    <w:rsid w:val="00FE0B23"/>
    <w:rsid w:val="00FE1B89"/>
    <w:rsid w:val="00FE742E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9617"/>
    <o:shapelayout v:ext="edit">
      <o:idmap v:ext="edit" data="1"/>
    </o:shapelayout>
  </w:shapeDefaults>
  <w:decimalSymbol w:val=","/>
  <w:listSeparator w:val=";"/>
  <w15:docId w15:val="{1056C2AD-102D-4294-9095-C7AC9CB7C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uiPriority w:val="99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85E30-0C75-4B28-B5C7-79D19CA81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1097</Words>
  <Characters>6255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Корякина Зоя Сергеевна</dc:creator>
  <cp:lastModifiedBy>Крысанова Марина Владимировна</cp:lastModifiedBy>
  <cp:revision>9</cp:revision>
  <cp:lastPrinted>2015-12-17T07:44:00Z</cp:lastPrinted>
  <dcterms:created xsi:type="dcterms:W3CDTF">2015-11-30T09:23:00Z</dcterms:created>
  <dcterms:modified xsi:type="dcterms:W3CDTF">2015-12-17T08:32:00Z</dcterms:modified>
</cp:coreProperties>
</file>